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45AC3" w14:textId="42C39368" w:rsidR="002834AD" w:rsidRPr="00570C2D" w:rsidRDefault="00566A74" w:rsidP="000733A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9FAFA"/>
        </w:rPr>
      </w:pPr>
      <w:r w:rsidRPr="00570C2D">
        <w:rPr>
          <w:rFonts w:ascii="Times New Roman" w:hAnsi="Times New Roman" w:cs="Times New Roman"/>
          <w:b/>
          <w:bCs/>
          <w:color w:val="000000" w:themeColor="text1"/>
          <w:shd w:val="clear" w:color="auto" w:fill="F9FAFA"/>
        </w:rPr>
        <w:t>Итоговое открытое занятие</w:t>
      </w:r>
    </w:p>
    <w:p w14:paraId="1CBB6C2B" w14:textId="66BA4DC3" w:rsidR="0007751A" w:rsidRPr="00570C2D" w:rsidRDefault="00566A74" w:rsidP="000733A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9FAFA"/>
        </w:rPr>
      </w:pPr>
      <w:r w:rsidRPr="00570C2D">
        <w:rPr>
          <w:rFonts w:ascii="Times New Roman" w:hAnsi="Times New Roman" w:cs="Times New Roman"/>
          <w:b/>
          <w:bCs/>
          <w:color w:val="000000" w:themeColor="text1"/>
          <w:shd w:val="clear" w:color="auto" w:fill="F9FAFA"/>
        </w:rPr>
        <w:t>в подготовительной к школе группе «Скоро в школу»</w:t>
      </w:r>
    </w:p>
    <w:p w14:paraId="12221C43" w14:textId="5B69E3EB" w:rsidR="002834AD" w:rsidRPr="00441B30" w:rsidRDefault="002834AD" w:rsidP="000733A7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7CA649CF" w14:textId="66695B89" w:rsidR="00B44491" w:rsidRPr="00441B30" w:rsidRDefault="00B44491" w:rsidP="000733A7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E00E07">
        <w:rPr>
          <w:rFonts w:ascii="Times New Roman" w:hAnsi="Times New Roman" w:cs="Times New Roman"/>
          <w:b/>
          <w:bCs/>
          <w:color w:val="000000" w:themeColor="text1"/>
        </w:rPr>
        <w:t>Цель</w:t>
      </w:r>
      <w:r w:rsidRPr="00441B30">
        <w:rPr>
          <w:rFonts w:ascii="Times New Roman" w:hAnsi="Times New Roman" w:cs="Times New Roman"/>
          <w:color w:val="000000" w:themeColor="text1"/>
        </w:rPr>
        <w:t>:</w:t>
      </w:r>
      <w:r w:rsidR="00C7598F" w:rsidRPr="00441B30">
        <w:rPr>
          <w:rFonts w:ascii="Times New Roman" w:hAnsi="Times New Roman" w:cs="Times New Roman"/>
          <w:color w:val="000000" w:themeColor="text1"/>
        </w:rPr>
        <w:t xml:space="preserve"> </w:t>
      </w:r>
      <w:r w:rsidR="00C7598F"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Обобщить знания и закрепить умения детей по всему пройденному материалу: умение считать, сравнивать числа, решать задачи. Закрепить знания детей о гласных и согласных звуках, умение делить слова на слоги и умение проводить звуковой анализ.</w:t>
      </w:r>
    </w:p>
    <w:p w14:paraId="25AD5BBC" w14:textId="4AD31D02" w:rsidR="00C7598F" w:rsidRPr="00441B30" w:rsidRDefault="005679AC" w:rsidP="000733A7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         </w:t>
      </w:r>
      <w:r w:rsidR="00C7598F"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Развивать мыслительные процессы детей: зрительное и слуховое восприятие, память, логику. </w:t>
      </w:r>
    </w:p>
    <w:p w14:paraId="678B145A" w14:textId="08C18751" w:rsidR="005679AC" w:rsidRPr="00441B30" w:rsidRDefault="005679AC" w:rsidP="000733A7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         Воспитывать доброту, желание помочь ближнему</w:t>
      </w:r>
      <w:r w:rsidR="006F1C2D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, а так</w:t>
      </w:r>
      <w:r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же самостоятельность, активность. Воспитывать любознательность, любовь к природе, желание учиться.</w:t>
      </w:r>
    </w:p>
    <w:p w14:paraId="4E35CE0B" w14:textId="249EE628" w:rsidR="005679AC" w:rsidRPr="00441B30" w:rsidRDefault="005679AC" w:rsidP="000733A7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E00E0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shd w:val="clear" w:color="auto" w:fill="FFFFFF"/>
        </w:rPr>
        <w:t>Оборудование</w:t>
      </w:r>
      <w:r w:rsidRPr="00441B3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:</w:t>
      </w:r>
      <w:r w:rsidR="00570C2D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A543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проектор с экраном, раздаточный материал: задания «Реши примеры», «Числовые домики», «Графический диктант», фишки и схемы для ЗАС</w:t>
      </w:r>
      <w:r w:rsidR="00E00E07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.</w:t>
      </w:r>
    </w:p>
    <w:p w14:paraId="2FC53024" w14:textId="3BEE851D" w:rsidR="00EC230D" w:rsidRPr="00441B30" w:rsidRDefault="00EC230D" w:rsidP="000733A7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6EBB84A7" w14:textId="0D0A20C9" w:rsidR="00EC230D" w:rsidRPr="00E00E07" w:rsidRDefault="00EC230D" w:rsidP="00E00E0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shd w:val="clear" w:color="auto" w:fill="FFFFFF"/>
        </w:rPr>
      </w:pPr>
      <w:r w:rsidRPr="00E00E0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shd w:val="clear" w:color="auto" w:fill="FFFFFF"/>
        </w:rPr>
        <w:t>Ход занятия</w:t>
      </w:r>
    </w:p>
    <w:p w14:paraId="588E71FE" w14:textId="0B6E96FD" w:rsidR="00F37A7F" w:rsidRDefault="00F37A7F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Коммуникативная игра</w:t>
      </w:r>
    </w:p>
    <w:p w14:paraId="759085C3" w14:textId="30B48836" w:rsidR="000733A7" w:rsidRDefault="000733A7" w:rsidP="000733A7">
      <w:pPr>
        <w:pStyle w:val="a4"/>
        <w:spacing w:before="90" w:beforeAutospacing="0" w:after="90" w:afterAutospacing="0"/>
        <w:rPr>
          <w:color w:val="000000" w:themeColor="text1"/>
        </w:rPr>
      </w:pPr>
      <w:r w:rsidRPr="00441B30">
        <w:rPr>
          <w:color w:val="000000" w:themeColor="text1"/>
        </w:rPr>
        <w:t>Воспитатель:</w:t>
      </w:r>
      <w:r w:rsidR="00A36748">
        <w:rPr>
          <w:color w:val="000000" w:themeColor="text1"/>
        </w:rPr>
        <w:t xml:space="preserve"> (на экране слово ЗНАНИЯ</w:t>
      </w:r>
      <w:r w:rsidR="000C5EB7">
        <w:rPr>
          <w:color w:val="000000" w:themeColor="text1"/>
        </w:rPr>
        <w:t>)</w:t>
      </w:r>
    </w:p>
    <w:p w14:paraId="46B48337" w14:textId="1749091D" w:rsidR="000C5EB7" w:rsidRDefault="000C5EB7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ab/>
        <w:t xml:space="preserve">Что это за слово? Где можно получить знания? </w:t>
      </w:r>
      <w:r w:rsidR="00FE0D8C">
        <w:rPr>
          <w:color w:val="000000" w:themeColor="text1"/>
        </w:rPr>
        <w:t xml:space="preserve">(в саду, школе, институте) </w:t>
      </w:r>
      <w:r>
        <w:rPr>
          <w:color w:val="000000" w:themeColor="text1"/>
        </w:rPr>
        <w:t>Как туда можно попаст</w:t>
      </w:r>
      <w:r w:rsidR="00FE0D8C">
        <w:rPr>
          <w:color w:val="000000" w:themeColor="text1"/>
        </w:rPr>
        <w:t>ь</w:t>
      </w:r>
      <w:r>
        <w:rPr>
          <w:color w:val="000000" w:themeColor="text1"/>
        </w:rPr>
        <w:t>?</w:t>
      </w:r>
      <w:r w:rsidR="00FE0D8C">
        <w:rPr>
          <w:color w:val="000000" w:themeColor="text1"/>
        </w:rPr>
        <w:t xml:space="preserve"> (пойти в школу…)</w:t>
      </w:r>
    </w:p>
    <w:p w14:paraId="6A291D9E" w14:textId="32B9F9C1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968C9CE" w14:textId="1A5597BF" w:rsidR="00C73058" w:rsidRDefault="00C73058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ab/>
        <w:t>-</w:t>
      </w:r>
      <w:r w:rsidR="006F1C2D">
        <w:rPr>
          <w:color w:val="000000" w:themeColor="text1"/>
        </w:rPr>
        <w:t xml:space="preserve"> </w:t>
      </w:r>
      <w:r w:rsidR="0074037F">
        <w:rPr>
          <w:color w:val="000000" w:themeColor="text1"/>
        </w:rPr>
        <w:t xml:space="preserve">Ребята, </w:t>
      </w:r>
      <w:r w:rsidR="00EB6A26">
        <w:rPr>
          <w:color w:val="000000" w:themeColor="text1"/>
        </w:rPr>
        <w:t xml:space="preserve">взгляните на картинку. Как вы думаете это что? (волшебная дорожка, волшебный путь…) </w:t>
      </w:r>
      <w:proofErr w:type="gramStart"/>
      <w:r w:rsidR="00EB6A26">
        <w:rPr>
          <w:color w:val="000000" w:themeColor="text1"/>
        </w:rPr>
        <w:t>А</w:t>
      </w:r>
      <w:proofErr w:type="gramEnd"/>
      <w:r w:rsidR="00EB6A26">
        <w:rPr>
          <w:color w:val="000000" w:themeColor="text1"/>
        </w:rPr>
        <w:t xml:space="preserve"> хотите узнать куда ведет этот путь? </w:t>
      </w:r>
      <w:r w:rsidR="0019124B">
        <w:rPr>
          <w:color w:val="000000" w:themeColor="text1"/>
        </w:rPr>
        <w:t>(Появляется</w:t>
      </w:r>
      <w:r w:rsidR="000A0B08">
        <w:rPr>
          <w:color w:val="000000" w:themeColor="text1"/>
        </w:rPr>
        <w:t xml:space="preserve"> Ф</w:t>
      </w:r>
      <w:r w:rsidR="0019124B">
        <w:rPr>
          <w:color w:val="000000" w:themeColor="text1"/>
        </w:rPr>
        <w:t>ЕЯ З</w:t>
      </w:r>
      <w:r w:rsidR="000A0B08">
        <w:rPr>
          <w:color w:val="000000" w:themeColor="text1"/>
        </w:rPr>
        <w:t>наний)</w:t>
      </w:r>
    </w:p>
    <w:p w14:paraId="22F5A304" w14:textId="54B575EF" w:rsidR="00F06E16" w:rsidRDefault="007622FA" w:rsidP="000733A7">
      <w:pPr>
        <w:pStyle w:val="a4"/>
        <w:spacing w:before="90" w:beforeAutospacing="0" w:after="90" w:afterAutospacing="0"/>
        <w:rPr>
          <w:color w:val="000000" w:themeColor="text1"/>
        </w:rPr>
      </w:pPr>
      <w:r w:rsidRPr="00F06E16">
        <w:rPr>
          <w:noProof/>
          <w:color w:val="000000" w:themeColor="text1"/>
        </w:rPr>
        <w:drawing>
          <wp:anchor distT="0" distB="0" distL="114300" distR="114300" simplePos="0" relativeHeight="251675648" behindDoc="1" locked="0" layoutInCell="1" allowOverlap="1" wp14:anchorId="04362B32" wp14:editId="7BBF49D2">
            <wp:simplePos x="0" y="0"/>
            <wp:positionH relativeFrom="column">
              <wp:posOffset>-18415</wp:posOffset>
            </wp:positionH>
            <wp:positionV relativeFrom="paragraph">
              <wp:posOffset>175260</wp:posOffset>
            </wp:positionV>
            <wp:extent cx="3834490" cy="2847975"/>
            <wp:effectExtent l="0" t="0" r="0" b="0"/>
            <wp:wrapNone/>
            <wp:docPr id="3" name="Рисунок 3" descr="D:\МЕТОДРАБОТА\МЕТОДИЧЕСКАЯ РАБОТА\МЕТОДИЧЕСКАЯ\МЕТОДИЧЕСКАЯ\ГМО\ГМ 21-22\ГМО преемственность\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РАБОТА\МЕТОДИЧЕСКАЯ РАБОТА\МЕТОДИЧЕСКАЯ\МЕТОДИЧЕСКАЯ\ГМО\ГМ 21-22\ГМО преемственность\5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9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E16">
        <w:rPr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 wp14:anchorId="25E9CF56" wp14:editId="7F07F27C">
            <wp:simplePos x="0" y="0"/>
            <wp:positionH relativeFrom="column">
              <wp:posOffset>3729990</wp:posOffset>
            </wp:positionH>
            <wp:positionV relativeFrom="paragraph">
              <wp:posOffset>52070</wp:posOffset>
            </wp:positionV>
            <wp:extent cx="2114550" cy="2914650"/>
            <wp:effectExtent l="0" t="0" r="0" b="0"/>
            <wp:wrapNone/>
            <wp:docPr id="5" name="Рисунок 5" descr="D:\МЕТОДРАБОТА\МЕТОДИЧЕСКАЯ РАБОТА\МЕТОДИЧЕСКАЯ\МЕТОДИЧЕСКАЯ\ГМО\ГМ 21-22\ГМО преемственность\karnavalnyy-kostyum-dobraya-feya-1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РАБОТА\МЕТОДИЧЕСКАЯ РАБОТА\МЕТОДИЧЕСКАЯ\МЕТОДИЧЕСКАЯ\ГМО\ГМ 21-22\ГМО преемственность\karnavalnyy-kostyum-dobraya-feya-13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8" r="14052"/>
                    <a:stretch/>
                  </pic:blipFill>
                  <pic:spPr bwMode="auto"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56942" w14:textId="1831A3E3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02CCFE88" w14:textId="5A0C3632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68C482E2" w14:textId="55DDF54D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F187A64" w14:textId="291C2BFD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8D064B3" w14:textId="75822219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6AC096C7" w14:textId="79654E9E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E860D0B" w14:textId="37AF2C66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564710E2" w14:textId="7CA0CF39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7618314E" w14:textId="403ACA6C" w:rsidR="00F06E16" w:rsidRDefault="007622FA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3F43FD" wp14:editId="78408528">
                <wp:simplePos x="0" y="0"/>
                <wp:positionH relativeFrom="column">
                  <wp:posOffset>348615</wp:posOffset>
                </wp:positionH>
                <wp:positionV relativeFrom="paragraph">
                  <wp:posOffset>179705</wp:posOffset>
                </wp:positionV>
                <wp:extent cx="2438400" cy="400050"/>
                <wp:effectExtent l="38100" t="0" r="57150" b="19050"/>
                <wp:wrapNone/>
                <wp:docPr id="18" name="Лента лицом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0005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6AE8E" w14:textId="1B5366A1" w:rsidR="00FE5C2E" w:rsidRDefault="00FE5C2E" w:rsidP="00FE5C2E">
                            <w:pPr>
                              <w:jc w:val="center"/>
                            </w:pPr>
                            <w:bookmarkStart w:id="0" w:name="_GoBack"/>
                            <w:r>
                              <w:t>ЗАКРЫТ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F43F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8" o:spid="_x0000_s1026" type="#_x0000_t53" style="position:absolute;margin-left:27.45pt;margin-top:14.15pt;width:192pt;height:3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" adj=",3600" fillcolor="red" strokecolor="#1f3763 [1604]" strokeweight="1pt">
                <v:stroke joinstyle="miter"/>
                <v:textbox>
                  <w:txbxContent>
                    <w:p w14:paraId="1666AE8E" w14:textId="1B5366A1" w:rsidR="00FE5C2E" w:rsidRDefault="00FE5C2E" w:rsidP="00FE5C2E">
                      <w:pPr>
                        <w:jc w:val="center"/>
                      </w:pPr>
                      <w:bookmarkStart w:id="1" w:name="_GoBack"/>
                      <w:r>
                        <w:t>ЗАКРЫТ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DB6134D" w14:textId="3641513F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1B4926AE" w14:textId="605DB188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0570A3D3" w14:textId="4D497AF7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16FF411B" w14:textId="59716773" w:rsidR="00F06E16" w:rsidRDefault="00F06E16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7EE09950" w14:textId="2044D38E" w:rsidR="00883A53" w:rsidRPr="00441B30" w:rsidRDefault="00883A53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- Это </w:t>
      </w:r>
      <w:r w:rsidR="00FE0D8C">
        <w:rPr>
          <w:color w:val="000000" w:themeColor="text1"/>
        </w:rPr>
        <w:t xml:space="preserve">волшебный </w:t>
      </w:r>
      <w:r w:rsidR="00D92C74">
        <w:rPr>
          <w:color w:val="000000" w:themeColor="text1"/>
        </w:rPr>
        <w:t>путь в Страну З</w:t>
      </w:r>
      <w:r>
        <w:rPr>
          <w:color w:val="000000" w:themeColor="text1"/>
        </w:rPr>
        <w:t>наний (в школу). Он не простой, но очень интересный</w:t>
      </w:r>
      <w:r w:rsidR="002F665F">
        <w:rPr>
          <w:color w:val="000000" w:themeColor="text1"/>
        </w:rPr>
        <w:t xml:space="preserve">. Открывается этот путь только тем, кто хочет много знать. А вы хотите </w:t>
      </w:r>
      <w:r w:rsidR="0019124B">
        <w:rPr>
          <w:color w:val="000000" w:themeColor="text1"/>
        </w:rPr>
        <w:t xml:space="preserve">все </w:t>
      </w:r>
      <w:r w:rsidR="002F665F">
        <w:rPr>
          <w:color w:val="000000" w:themeColor="text1"/>
        </w:rPr>
        <w:t>знать?</w:t>
      </w:r>
    </w:p>
    <w:p w14:paraId="79B240BE" w14:textId="6D55346A" w:rsidR="00441B30" w:rsidRDefault="00C90B22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F37A7F">
        <w:rPr>
          <w:color w:val="000000" w:themeColor="text1"/>
        </w:rPr>
        <w:t>-</w:t>
      </w:r>
      <w:r w:rsidR="0019124B">
        <w:rPr>
          <w:color w:val="000000" w:themeColor="text1"/>
        </w:rPr>
        <w:t xml:space="preserve"> </w:t>
      </w:r>
      <w:proofErr w:type="gramStart"/>
      <w:r w:rsidR="0019124B">
        <w:rPr>
          <w:color w:val="000000" w:themeColor="text1"/>
        </w:rPr>
        <w:t xml:space="preserve">Тогда </w:t>
      </w:r>
      <w:r w:rsidR="000733A7" w:rsidRPr="00441B30">
        <w:rPr>
          <w:color w:val="000000" w:themeColor="text1"/>
        </w:rPr>
        <w:t xml:space="preserve"> предл</w:t>
      </w:r>
      <w:r w:rsidR="00181EA4">
        <w:rPr>
          <w:color w:val="000000" w:themeColor="text1"/>
        </w:rPr>
        <w:t>агаю</w:t>
      </w:r>
      <w:proofErr w:type="gramEnd"/>
      <w:r w:rsidR="000733A7" w:rsidRPr="00441B30">
        <w:rPr>
          <w:color w:val="000000" w:themeColor="text1"/>
        </w:rPr>
        <w:t xml:space="preserve"> вам отправиться в интересное путешествие</w:t>
      </w:r>
      <w:r w:rsidR="00441B30">
        <w:rPr>
          <w:color w:val="000000" w:themeColor="text1"/>
        </w:rPr>
        <w:t xml:space="preserve"> в </w:t>
      </w:r>
      <w:r w:rsidR="0074037F">
        <w:rPr>
          <w:color w:val="000000" w:themeColor="text1"/>
        </w:rPr>
        <w:t xml:space="preserve">настоящую </w:t>
      </w:r>
      <w:r w:rsidR="00B04997">
        <w:rPr>
          <w:color w:val="000000" w:themeColor="text1"/>
        </w:rPr>
        <w:t xml:space="preserve">школу, на настоящий урок. </w:t>
      </w:r>
      <w:r w:rsidR="00181EA4">
        <w:rPr>
          <w:color w:val="000000" w:themeColor="text1"/>
        </w:rPr>
        <w:t xml:space="preserve">Путь начинается здесь: нужно выложить его геометрическими фигурами так, чтобы последующая </w:t>
      </w:r>
      <w:r w:rsidR="00B85598">
        <w:rPr>
          <w:color w:val="000000" w:themeColor="text1"/>
        </w:rPr>
        <w:t xml:space="preserve">фигура </w:t>
      </w:r>
      <w:r w:rsidR="00181EA4">
        <w:rPr>
          <w:color w:val="000000" w:themeColor="text1"/>
        </w:rPr>
        <w:t xml:space="preserve">отличалась </w:t>
      </w:r>
      <w:proofErr w:type="gramStart"/>
      <w:r w:rsidR="00B85598">
        <w:rPr>
          <w:color w:val="000000" w:themeColor="text1"/>
        </w:rPr>
        <w:t>от предыдущей цветом</w:t>
      </w:r>
      <w:proofErr w:type="gramEnd"/>
      <w:r w:rsidR="00B85598">
        <w:rPr>
          <w:color w:val="000000" w:themeColor="text1"/>
        </w:rPr>
        <w:t>, формой и величиной.</w:t>
      </w:r>
    </w:p>
    <w:p w14:paraId="7A758247" w14:textId="7691CA88" w:rsidR="00764AB2" w:rsidRDefault="00BB30E7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764AB2" w:rsidRPr="00764AB2">
        <w:rPr>
          <w:i/>
          <w:iCs/>
          <w:color w:val="000000" w:themeColor="text1"/>
        </w:rPr>
        <w:t>(На экр</w:t>
      </w:r>
      <w:r w:rsidR="009F0CB2">
        <w:rPr>
          <w:i/>
          <w:iCs/>
          <w:color w:val="000000" w:themeColor="text1"/>
        </w:rPr>
        <w:t>ане видео урока в школе</w:t>
      </w:r>
      <w:r w:rsidR="00764AB2">
        <w:rPr>
          <w:color w:val="000000" w:themeColor="text1"/>
        </w:rPr>
        <w:t>)</w:t>
      </w:r>
    </w:p>
    <w:p w14:paraId="5001D389" w14:textId="453F9E89" w:rsidR="00764AB2" w:rsidRDefault="00C90B22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764AB2">
        <w:rPr>
          <w:color w:val="000000" w:themeColor="text1"/>
        </w:rPr>
        <w:t>- Ребята, посмотрите, мы попали с вами в школу!</w:t>
      </w:r>
      <w:r w:rsidR="005F7C31">
        <w:rPr>
          <w:color w:val="000000" w:themeColor="text1"/>
        </w:rPr>
        <w:t xml:space="preserve"> Там идет урок, не будем мешать и тихо прослушаем…</w:t>
      </w:r>
    </w:p>
    <w:p w14:paraId="310E253D" w14:textId="0B9CD571" w:rsidR="00B069CA" w:rsidRDefault="00B069CA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color w:val="000000" w:themeColor="text1"/>
        </w:rPr>
        <w:tab/>
        <w:t>- Как старательно дети выполняют задания учителя. Предлагаю и вам принять участие в выпол</w:t>
      </w:r>
      <w:r w:rsidR="0063525B">
        <w:rPr>
          <w:color w:val="000000" w:themeColor="text1"/>
        </w:rPr>
        <w:t>н</w:t>
      </w:r>
      <w:r>
        <w:rPr>
          <w:color w:val="000000" w:themeColor="text1"/>
        </w:rPr>
        <w:t>ении заданий и проверит насколько вы готовы к школе.</w:t>
      </w:r>
      <w:r w:rsidR="0063525B">
        <w:rPr>
          <w:color w:val="000000" w:themeColor="text1"/>
        </w:rPr>
        <w:t xml:space="preserve"> Попробуем?</w:t>
      </w:r>
    </w:p>
    <w:p w14:paraId="6EFA9546" w14:textId="6A5B1CA1" w:rsidR="00051154" w:rsidRPr="00051154" w:rsidRDefault="0063525B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lastRenderedPageBreak/>
        <w:t>П</w:t>
      </w:r>
      <w:r w:rsidR="00051154" w:rsidRPr="00C90B22">
        <w:rPr>
          <w:color w:val="000000" w:themeColor="text1"/>
        </w:rPr>
        <w:t>рисажива</w:t>
      </w:r>
      <w:r>
        <w:rPr>
          <w:color w:val="000000" w:themeColor="text1"/>
        </w:rPr>
        <w:t>йтесь</w:t>
      </w:r>
      <w:r w:rsidR="00051154" w:rsidRPr="00C90B22">
        <w:rPr>
          <w:color w:val="000000" w:themeColor="text1"/>
        </w:rPr>
        <w:t xml:space="preserve"> за столы</w:t>
      </w:r>
    </w:p>
    <w:p w14:paraId="58E73204" w14:textId="5952CFD3" w:rsidR="00051154" w:rsidRDefault="00051154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На экране появл</w:t>
      </w:r>
      <w:r w:rsidR="0063525B">
        <w:rPr>
          <w:color w:val="000000" w:themeColor="text1"/>
        </w:rPr>
        <w:t>яется изображение урок</w:t>
      </w:r>
      <w:r>
        <w:rPr>
          <w:color w:val="000000" w:themeColor="text1"/>
        </w:rPr>
        <w:t xml:space="preserve"> математики. </w:t>
      </w:r>
    </w:p>
    <w:p w14:paraId="5FCD55CD" w14:textId="211EBEE3" w:rsidR="00051154" w:rsidRDefault="00C90B22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</w:t>
      </w:r>
      <w:r w:rsidR="00051154">
        <w:rPr>
          <w:b/>
          <w:bCs/>
          <w:color w:val="000000" w:themeColor="text1"/>
        </w:rPr>
        <w:t>Первое</w:t>
      </w:r>
      <w:r w:rsidR="00051154" w:rsidRPr="00051154">
        <w:rPr>
          <w:b/>
          <w:bCs/>
          <w:color w:val="000000" w:themeColor="text1"/>
        </w:rPr>
        <w:t xml:space="preserve"> задание</w:t>
      </w:r>
      <w:r w:rsidR="00051154">
        <w:rPr>
          <w:color w:val="000000" w:themeColor="text1"/>
        </w:rPr>
        <w:t xml:space="preserve"> </w:t>
      </w:r>
      <w:r w:rsidR="00AE750C">
        <w:rPr>
          <w:b/>
          <w:bCs/>
          <w:color w:val="000000" w:themeColor="text1"/>
        </w:rPr>
        <w:t xml:space="preserve">«Состав числа» </w:t>
      </w:r>
      <w:r w:rsidR="00051154">
        <w:rPr>
          <w:color w:val="000000" w:themeColor="text1"/>
        </w:rPr>
        <w:t>(</w:t>
      </w:r>
      <w:r w:rsidR="006B6D25">
        <w:rPr>
          <w:i/>
          <w:iCs/>
          <w:color w:val="000000" w:themeColor="text1"/>
        </w:rPr>
        <w:t xml:space="preserve">звуковое задание </w:t>
      </w:r>
      <w:r w:rsidR="00F71D12">
        <w:rPr>
          <w:i/>
          <w:iCs/>
          <w:color w:val="000000" w:themeColor="text1"/>
        </w:rPr>
        <w:t>ФЕИ</w:t>
      </w:r>
      <w:r w:rsidR="00051154">
        <w:rPr>
          <w:color w:val="000000" w:themeColor="text1"/>
        </w:rPr>
        <w:t>)</w:t>
      </w:r>
    </w:p>
    <w:p w14:paraId="34F3F4BF" w14:textId="5EF2AE51" w:rsidR="00817B9E" w:rsidRDefault="00DD6484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- Внимательно слу</w:t>
      </w:r>
      <w:r w:rsidR="00817B9E">
        <w:rPr>
          <w:color w:val="000000" w:themeColor="text1"/>
        </w:rPr>
        <w:t>ша</w:t>
      </w:r>
      <w:r>
        <w:rPr>
          <w:color w:val="000000" w:themeColor="text1"/>
        </w:rPr>
        <w:t>йте</w:t>
      </w:r>
      <w:r w:rsidR="00817B9E">
        <w:rPr>
          <w:color w:val="000000" w:themeColor="text1"/>
        </w:rPr>
        <w:t xml:space="preserve"> задание</w:t>
      </w:r>
      <w:r>
        <w:rPr>
          <w:color w:val="000000" w:themeColor="text1"/>
        </w:rPr>
        <w:t>:</w:t>
      </w:r>
      <w:r w:rsidR="00817B9E">
        <w:rPr>
          <w:color w:val="000000" w:themeColor="text1"/>
        </w:rPr>
        <w:t xml:space="preserve"> </w:t>
      </w:r>
      <w:r w:rsidR="00AE2189">
        <w:rPr>
          <w:noProof/>
        </w:rPr>
        <w:drawing>
          <wp:anchor distT="0" distB="0" distL="114300" distR="114300" simplePos="0" relativeHeight="251659264" behindDoc="1" locked="0" layoutInCell="1" allowOverlap="1" wp14:anchorId="72809D4E" wp14:editId="4B1FA3F5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5126355" cy="2604770"/>
            <wp:effectExtent l="19050" t="19050" r="17145" b="24130"/>
            <wp:wrapTight wrapText="bothSides">
              <wp:wrapPolygon edited="0">
                <wp:start x="-80" y="-158"/>
                <wp:lineTo x="-80" y="21642"/>
                <wp:lineTo x="21592" y="21642"/>
                <wp:lineTo x="21592" y="-158"/>
                <wp:lineTo x="-80" y="-158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8" b="11713"/>
                    <a:stretch/>
                  </pic:blipFill>
                  <pic:spPr bwMode="auto">
                    <a:xfrm>
                      <a:off x="0" y="0"/>
                      <a:ext cx="5126355" cy="2604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68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DB96" w14:textId="77777777" w:rsidR="00AE2189" w:rsidRDefault="000C3905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</w:t>
      </w:r>
    </w:p>
    <w:p w14:paraId="2D7B544C" w14:textId="77777777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766C5D24" w14:textId="2AA4ED6E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0B17CB2E" w14:textId="77777777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18AB1772" w14:textId="77777777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7401C2A" w14:textId="77777777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6398F156" w14:textId="6EAB83F8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55C6C8E" w14:textId="16CD7D68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BAD7C2B" w14:textId="7AA417F5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41476413" w14:textId="03E0584A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569D7385" w14:textId="47CDBAC8" w:rsidR="00AE2189" w:rsidRDefault="00AE218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E593BFF" w14:textId="4862EA51" w:rsidR="00101469" w:rsidRDefault="00101469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7F253788" w14:textId="6DD442D5" w:rsidR="00C84323" w:rsidRDefault="00AE750C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«</w:t>
      </w:r>
      <w:r w:rsidR="0005591C">
        <w:rPr>
          <w:i/>
          <w:iCs/>
          <w:color w:val="000000" w:themeColor="text1"/>
        </w:rPr>
        <w:t>Каждое число состоит из двух мен</w:t>
      </w:r>
      <w:r w:rsidR="008B5B32">
        <w:rPr>
          <w:i/>
          <w:iCs/>
          <w:color w:val="000000" w:themeColor="text1"/>
        </w:rPr>
        <w:t>ь</w:t>
      </w:r>
      <w:r w:rsidR="0005591C">
        <w:rPr>
          <w:i/>
          <w:iCs/>
          <w:color w:val="000000" w:themeColor="text1"/>
        </w:rPr>
        <w:t>ших чисел</w:t>
      </w:r>
      <w:r w:rsidR="008B5B32">
        <w:rPr>
          <w:i/>
          <w:iCs/>
          <w:color w:val="000000" w:themeColor="text1"/>
        </w:rPr>
        <w:t xml:space="preserve">. Подумайте и правильно напишите </w:t>
      </w:r>
      <w:r w:rsidR="00D40837">
        <w:rPr>
          <w:i/>
          <w:iCs/>
          <w:color w:val="000000" w:themeColor="text1"/>
        </w:rPr>
        <w:t>в пустых окошках состав следующих чисел</w:t>
      </w:r>
      <w:r>
        <w:rPr>
          <w:i/>
          <w:iCs/>
          <w:color w:val="000000" w:themeColor="text1"/>
        </w:rPr>
        <w:t>»</w:t>
      </w:r>
      <w:r w:rsidR="00D40837">
        <w:rPr>
          <w:i/>
          <w:iCs/>
          <w:color w:val="000000" w:themeColor="text1"/>
        </w:rPr>
        <w:t xml:space="preserve"> Не забудьте подписать </w:t>
      </w:r>
      <w:proofErr w:type="gramStart"/>
      <w:r w:rsidR="00D40837">
        <w:rPr>
          <w:i/>
          <w:iCs/>
          <w:color w:val="000000" w:themeColor="text1"/>
        </w:rPr>
        <w:t xml:space="preserve">свои </w:t>
      </w:r>
      <w:r w:rsidR="000C3905">
        <w:rPr>
          <w:i/>
          <w:iCs/>
          <w:color w:val="000000" w:themeColor="text1"/>
        </w:rPr>
        <w:t xml:space="preserve"> </w:t>
      </w:r>
      <w:r w:rsidR="00527598">
        <w:rPr>
          <w:i/>
          <w:iCs/>
          <w:color w:val="000000" w:themeColor="text1"/>
        </w:rPr>
        <w:t>работы</w:t>
      </w:r>
      <w:proofErr w:type="gramEnd"/>
      <w:r w:rsidR="00527598">
        <w:rPr>
          <w:i/>
          <w:iCs/>
          <w:color w:val="000000" w:themeColor="text1"/>
        </w:rPr>
        <w:t>.</w:t>
      </w:r>
      <w:r w:rsidR="000C3905">
        <w:rPr>
          <w:i/>
          <w:iCs/>
          <w:color w:val="000000" w:themeColor="text1"/>
        </w:rPr>
        <w:t xml:space="preserve">  </w:t>
      </w:r>
    </w:p>
    <w:p w14:paraId="315E864E" w14:textId="26276E1E" w:rsidR="009A0354" w:rsidRDefault="009A0354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(Дети за столами выполняют задание)</w:t>
      </w:r>
    </w:p>
    <w:p w14:paraId="51B849B7" w14:textId="26932808" w:rsidR="00C80885" w:rsidRDefault="00CD02C2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Чтобы справиться со следующим заданием</w:t>
      </w:r>
      <w:r w:rsidR="001F2023">
        <w:rPr>
          <w:color w:val="000000" w:themeColor="text1"/>
        </w:rPr>
        <w:t xml:space="preserve"> нужно вспомнить соседей чисел, </w:t>
      </w:r>
      <w:r w:rsidR="007738F4">
        <w:rPr>
          <w:color w:val="000000" w:themeColor="text1"/>
        </w:rPr>
        <w:t xml:space="preserve">я </w:t>
      </w:r>
      <w:r w:rsidR="001F2023">
        <w:rPr>
          <w:color w:val="000000" w:themeColor="text1"/>
        </w:rPr>
        <w:t>бросаю мяч и называ</w:t>
      </w:r>
      <w:r w:rsidR="007738F4">
        <w:rPr>
          <w:color w:val="000000" w:themeColor="text1"/>
        </w:rPr>
        <w:t xml:space="preserve">ю </w:t>
      </w:r>
      <w:proofErr w:type="gramStart"/>
      <w:r w:rsidR="007738F4">
        <w:rPr>
          <w:color w:val="000000" w:themeColor="text1"/>
        </w:rPr>
        <w:t>число</w:t>
      </w:r>
      <w:proofErr w:type="gramEnd"/>
      <w:r w:rsidR="007738F4">
        <w:rPr>
          <w:color w:val="000000" w:themeColor="text1"/>
        </w:rPr>
        <w:t xml:space="preserve"> а вы его соседей</w:t>
      </w:r>
    </w:p>
    <w:p w14:paraId="2145E5EF" w14:textId="77777777" w:rsidR="00CD02C2" w:rsidRDefault="00CD02C2" w:rsidP="000733A7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1D267CE7" w14:textId="77777777" w:rsidR="007738F4" w:rsidRDefault="009A035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 w:rsidRPr="009A0354">
        <w:rPr>
          <w:b/>
          <w:bCs/>
          <w:color w:val="000000" w:themeColor="text1"/>
        </w:rPr>
        <w:t>Второе задание</w:t>
      </w:r>
      <w:r w:rsidR="00AE750C">
        <w:rPr>
          <w:b/>
          <w:bCs/>
          <w:color w:val="000000" w:themeColor="text1"/>
        </w:rPr>
        <w:t xml:space="preserve"> </w:t>
      </w:r>
      <w:r w:rsidR="00AE750C" w:rsidRPr="00C84323">
        <w:rPr>
          <w:color w:val="000000" w:themeColor="text1"/>
        </w:rPr>
        <w:t>«</w:t>
      </w:r>
      <w:r w:rsidR="00AE750C" w:rsidRPr="00C84323">
        <w:rPr>
          <w:b/>
          <w:bCs/>
          <w:color w:val="000000" w:themeColor="text1"/>
        </w:rPr>
        <w:t xml:space="preserve">Реши </w:t>
      </w:r>
      <w:proofErr w:type="gramStart"/>
      <w:r w:rsidR="00AE750C" w:rsidRPr="00C84323">
        <w:rPr>
          <w:b/>
          <w:bCs/>
          <w:color w:val="000000" w:themeColor="text1"/>
        </w:rPr>
        <w:t>примеры»</w:t>
      </w:r>
      <w:r w:rsidR="00AE750C">
        <w:rPr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</w:t>
      </w:r>
      <w:r w:rsidR="00817B9E">
        <w:rPr>
          <w:i/>
          <w:iCs/>
          <w:color w:val="000000" w:themeColor="text1"/>
        </w:rPr>
        <w:t>(</w:t>
      </w:r>
      <w:proofErr w:type="gramEnd"/>
      <w:r w:rsidR="00817B9E" w:rsidRPr="00051154">
        <w:rPr>
          <w:i/>
          <w:iCs/>
          <w:color w:val="000000" w:themeColor="text1"/>
        </w:rPr>
        <w:t xml:space="preserve">звуковое задание от </w:t>
      </w:r>
      <w:r w:rsidR="00101469">
        <w:rPr>
          <w:i/>
          <w:iCs/>
          <w:color w:val="000000" w:themeColor="text1"/>
        </w:rPr>
        <w:t>ФЕИ</w:t>
      </w:r>
      <w:r w:rsidR="00817B9E">
        <w:rPr>
          <w:i/>
          <w:iCs/>
          <w:color w:val="000000" w:themeColor="text1"/>
        </w:rPr>
        <w:t>)</w:t>
      </w:r>
      <w:r w:rsidR="007738F4" w:rsidRPr="007738F4">
        <w:rPr>
          <w:b/>
          <w:bCs/>
          <w:color w:val="000000" w:themeColor="text1"/>
        </w:rPr>
        <w:t xml:space="preserve"> </w:t>
      </w:r>
    </w:p>
    <w:p w14:paraId="2E8A7314" w14:textId="5EFBFDBE" w:rsidR="00817B9E" w:rsidRDefault="00D83973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0434FB54" wp14:editId="18EFE1EB">
            <wp:simplePos x="0" y="0"/>
            <wp:positionH relativeFrom="margin">
              <wp:posOffset>4482465</wp:posOffset>
            </wp:positionH>
            <wp:positionV relativeFrom="paragraph">
              <wp:posOffset>1560830</wp:posOffset>
            </wp:positionV>
            <wp:extent cx="1609725" cy="887730"/>
            <wp:effectExtent l="19050" t="19050" r="28575" b="26670"/>
            <wp:wrapTight wrapText="bothSides">
              <wp:wrapPolygon edited="0">
                <wp:start x="-256" y="-464"/>
                <wp:lineTo x="-256" y="21785"/>
                <wp:lineTo x="21728" y="21785"/>
                <wp:lineTo x="21728" y="-464"/>
                <wp:lineTo x="-256" y="-464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4" t="71546" r="2804" b="10233"/>
                    <a:stretch/>
                  </pic:blipFill>
                  <pic:spPr bwMode="auto">
                    <a:xfrm>
                      <a:off x="0" y="0"/>
                      <a:ext cx="1609725" cy="8877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3D650AC8" wp14:editId="435A538F">
            <wp:simplePos x="0" y="0"/>
            <wp:positionH relativeFrom="margin">
              <wp:posOffset>4482465</wp:posOffset>
            </wp:positionH>
            <wp:positionV relativeFrom="paragraph">
              <wp:posOffset>364490</wp:posOffset>
            </wp:positionV>
            <wp:extent cx="1609725" cy="1038225"/>
            <wp:effectExtent l="19050" t="19050" r="28575" b="28575"/>
            <wp:wrapTight wrapText="bothSides">
              <wp:wrapPolygon edited="0">
                <wp:start x="-256" y="-396"/>
                <wp:lineTo x="-256" y="21798"/>
                <wp:lineTo x="21728" y="21798"/>
                <wp:lineTo x="21728" y="-396"/>
                <wp:lineTo x="-256" y="-396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4" t="5854" r="2804" b="72835"/>
                    <a:stretch/>
                  </pic:blipFill>
                  <pic:spPr bwMode="auto">
                    <a:xfrm>
                      <a:off x="0" y="0"/>
                      <a:ext cx="1609725" cy="10382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958913D" wp14:editId="10080DF7">
            <wp:simplePos x="0" y="0"/>
            <wp:positionH relativeFrom="margin">
              <wp:posOffset>2754630</wp:posOffset>
            </wp:positionH>
            <wp:positionV relativeFrom="paragraph">
              <wp:posOffset>360680</wp:posOffset>
            </wp:positionV>
            <wp:extent cx="1609725" cy="2238375"/>
            <wp:effectExtent l="19050" t="19050" r="28575" b="28575"/>
            <wp:wrapTight wrapText="bothSides">
              <wp:wrapPolygon edited="0">
                <wp:start x="-256" y="-184"/>
                <wp:lineTo x="-256" y="21692"/>
                <wp:lineTo x="21728" y="21692"/>
                <wp:lineTo x="21728" y="-184"/>
                <wp:lineTo x="-256" y="-18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4" t="26969" r="2804" b="27085"/>
                    <a:stretch/>
                  </pic:blipFill>
                  <pic:spPr bwMode="auto">
                    <a:xfrm>
                      <a:off x="0" y="0"/>
                      <a:ext cx="1609725" cy="22383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D39">
        <w:rPr>
          <w:noProof/>
        </w:rPr>
        <w:drawing>
          <wp:anchor distT="0" distB="0" distL="114300" distR="114300" simplePos="0" relativeHeight="251684864" behindDoc="1" locked="0" layoutInCell="1" allowOverlap="1" wp14:anchorId="408BC197" wp14:editId="030E7029">
            <wp:simplePos x="0" y="0"/>
            <wp:positionH relativeFrom="margin">
              <wp:posOffset>958215</wp:posOffset>
            </wp:positionH>
            <wp:positionV relativeFrom="paragraph">
              <wp:posOffset>1517650</wp:posOffset>
            </wp:positionV>
            <wp:extent cx="1514475" cy="935355"/>
            <wp:effectExtent l="19050" t="19050" r="28575" b="17145"/>
            <wp:wrapTight wrapText="bothSides">
              <wp:wrapPolygon edited="0">
                <wp:start x="-272" y="-440"/>
                <wp:lineTo x="-272" y="21556"/>
                <wp:lineTo x="21736" y="21556"/>
                <wp:lineTo x="21736" y="-440"/>
                <wp:lineTo x="-272" y="-44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4" t="70569" r="51707" b="10232"/>
                    <a:stretch/>
                  </pic:blipFill>
                  <pic:spPr bwMode="auto">
                    <a:xfrm>
                      <a:off x="0" y="0"/>
                      <a:ext cx="1514475" cy="9353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D39">
        <w:rPr>
          <w:noProof/>
        </w:rPr>
        <w:drawing>
          <wp:anchor distT="0" distB="0" distL="114300" distR="114300" simplePos="0" relativeHeight="251680768" behindDoc="1" locked="0" layoutInCell="1" allowOverlap="1" wp14:anchorId="2916FCB5" wp14:editId="4427822B">
            <wp:simplePos x="0" y="0"/>
            <wp:positionH relativeFrom="margin">
              <wp:posOffset>-880110</wp:posOffset>
            </wp:positionH>
            <wp:positionV relativeFrom="paragraph">
              <wp:posOffset>365760</wp:posOffset>
            </wp:positionV>
            <wp:extent cx="1514475" cy="2200275"/>
            <wp:effectExtent l="19050" t="19050" r="28575" b="28575"/>
            <wp:wrapTight wrapText="bothSides">
              <wp:wrapPolygon edited="0">
                <wp:start x="-272" y="-187"/>
                <wp:lineTo x="-272" y="21694"/>
                <wp:lineTo x="21736" y="21694"/>
                <wp:lineTo x="21736" y="-187"/>
                <wp:lineTo x="-272" y="-187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4" t="26579" r="51707" b="28258"/>
                    <a:stretch/>
                  </pic:blipFill>
                  <pic:spPr bwMode="auto">
                    <a:xfrm>
                      <a:off x="0" y="0"/>
                      <a:ext cx="1514475" cy="22002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04">
        <w:rPr>
          <w:noProof/>
        </w:rPr>
        <w:drawing>
          <wp:anchor distT="0" distB="0" distL="114300" distR="114300" simplePos="0" relativeHeight="251661312" behindDoc="1" locked="0" layoutInCell="1" allowOverlap="1" wp14:anchorId="4384CB42" wp14:editId="0DDF397B">
            <wp:simplePos x="0" y="0"/>
            <wp:positionH relativeFrom="margin">
              <wp:posOffset>958215</wp:posOffset>
            </wp:positionH>
            <wp:positionV relativeFrom="paragraph">
              <wp:posOffset>308610</wp:posOffset>
            </wp:positionV>
            <wp:extent cx="1514475" cy="1047750"/>
            <wp:effectExtent l="19050" t="19050" r="28575" b="19050"/>
            <wp:wrapTight wrapText="bothSides">
              <wp:wrapPolygon edited="0">
                <wp:start x="-272" y="-393"/>
                <wp:lineTo x="-272" y="21600"/>
                <wp:lineTo x="21736" y="21600"/>
                <wp:lineTo x="21736" y="-393"/>
                <wp:lineTo x="-272" y="-393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4" t="5854" r="51707" b="72640"/>
                    <a:stretch/>
                  </pic:blipFill>
                  <pic:spPr bwMode="auto">
                    <a:xfrm>
                      <a:off x="0" y="0"/>
                      <a:ext cx="1514475" cy="10477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alpha val="5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905">
        <w:rPr>
          <w:i/>
          <w:iCs/>
          <w:color w:val="000000" w:themeColor="text1"/>
        </w:rPr>
        <w:t xml:space="preserve">          </w:t>
      </w:r>
      <w:r w:rsidR="00AE750C" w:rsidRPr="00C84323">
        <w:rPr>
          <w:i/>
          <w:iCs/>
          <w:color w:val="000000" w:themeColor="text1"/>
        </w:rPr>
        <w:t>«</w:t>
      </w:r>
      <w:r w:rsidR="00706423">
        <w:rPr>
          <w:i/>
          <w:iCs/>
          <w:color w:val="000000" w:themeColor="text1"/>
        </w:rPr>
        <w:t>Р</w:t>
      </w:r>
      <w:r w:rsidR="00AE750C">
        <w:rPr>
          <w:i/>
          <w:iCs/>
          <w:color w:val="000000" w:themeColor="text1"/>
        </w:rPr>
        <w:t>ешит</w:t>
      </w:r>
      <w:r w:rsidR="00706423">
        <w:rPr>
          <w:i/>
          <w:iCs/>
          <w:color w:val="000000" w:themeColor="text1"/>
        </w:rPr>
        <w:t>е</w:t>
      </w:r>
      <w:r w:rsidR="002B5131">
        <w:rPr>
          <w:i/>
          <w:iCs/>
          <w:color w:val="000000" w:themeColor="text1"/>
        </w:rPr>
        <w:t xml:space="preserve"> примеры и в пустые клеточки за</w:t>
      </w:r>
      <w:r w:rsidR="00AE750C">
        <w:rPr>
          <w:i/>
          <w:iCs/>
          <w:color w:val="000000" w:themeColor="text1"/>
        </w:rPr>
        <w:t>пишите ответы!</w:t>
      </w:r>
      <w:r w:rsidR="00AE750C" w:rsidRPr="00C84323">
        <w:rPr>
          <w:i/>
          <w:iCs/>
          <w:color w:val="000000" w:themeColor="text1"/>
        </w:rPr>
        <w:t>»</w:t>
      </w:r>
    </w:p>
    <w:p w14:paraId="7DDEBF34" w14:textId="45BAC285" w:rsidR="00527598" w:rsidRDefault="00C90B22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</w:t>
      </w:r>
    </w:p>
    <w:p w14:paraId="416F0550" w14:textId="073B83E9" w:rsidR="00527598" w:rsidRDefault="00527598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785508F0" w14:textId="3DD094EC" w:rsidR="00C90B22" w:rsidRPr="00C90B22" w:rsidRDefault="00C90B22" w:rsidP="000733A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- </w:t>
      </w:r>
      <w:r>
        <w:rPr>
          <w:color w:val="000000" w:themeColor="text1"/>
        </w:rPr>
        <w:t>Как думаете, ребята, сможем выполнить это задание? (</w:t>
      </w:r>
      <w:r w:rsidRPr="00C90B22">
        <w:rPr>
          <w:i/>
          <w:iCs/>
          <w:color w:val="000000" w:themeColor="text1"/>
        </w:rPr>
        <w:t>ответы детей</w:t>
      </w:r>
      <w:r>
        <w:rPr>
          <w:color w:val="000000" w:themeColor="text1"/>
        </w:rPr>
        <w:t>)</w:t>
      </w:r>
    </w:p>
    <w:p w14:paraId="01872341" w14:textId="28E6217D" w:rsidR="00C90B22" w:rsidRPr="00051154" w:rsidRDefault="00C90B22" w:rsidP="00C90B22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(</w:t>
      </w:r>
      <w:r w:rsidRPr="00C90B22">
        <w:rPr>
          <w:color w:val="000000" w:themeColor="text1"/>
        </w:rPr>
        <w:t>Дети приступают к выполнению задания</w:t>
      </w:r>
      <w:r>
        <w:rPr>
          <w:color w:val="000000" w:themeColor="text1"/>
        </w:rPr>
        <w:t>)</w:t>
      </w:r>
    </w:p>
    <w:p w14:paraId="018138A6" w14:textId="24B9E661" w:rsidR="00C84323" w:rsidRDefault="00BB30E7" w:rsidP="000733A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   </w:t>
      </w:r>
    </w:p>
    <w:p w14:paraId="252E2C4D" w14:textId="03F51F86" w:rsidR="007738F4" w:rsidRDefault="00BB30E7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         </w:t>
      </w:r>
      <w:r w:rsidR="007738F4">
        <w:rPr>
          <w:b/>
          <w:bCs/>
          <w:color w:val="000000" w:themeColor="text1"/>
        </w:rPr>
        <w:t>Пока ребята заканчив</w:t>
      </w:r>
      <w:r w:rsidR="008A5B1F">
        <w:rPr>
          <w:b/>
          <w:bCs/>
          <w:color w:val="000000" w:themeColor="text1"/>
        </w:rPr>
        <w:t xml:space="preserve">ают посчитайте сколько на этой фигуре квадратов? </w:t>
      </w:r>
      <w:r w:rsidR="00032CE5">
        <w:rPr>
          <w:b/>
          <w:bCs/>
          <w:color w:val="000000" w:themeColor="text1"/>
        </w:rPr>
        <w:t>(6)</w:t>
      </w:r>
    </w:p>
    <w:p w14:paraId="6DC71378" w14:textId="6D5CF8A5" w:rsidR="00032CE5" w:rsidRDefault="00032CE5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Сколько найдете треугольников? (12)</w:t>
      </w:r>
    </w:p>
    <w:p w14:paraId="77663F11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288E58C0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5F0376D" wp14:editId="1B8B4D0E">
            <wp:simplePos x="0" y="0"/>
            <wp:positionH relativeFrom="column">
              <wp:posOffset>809625</wp:posOffset>
            </wp:positionH>
            <wp:positionV relativeFrom="paragraph">
              <wp:posOffset>38100</wp:posOffset>
            </wp:positionV>
            <wp:extent cx="1882723" cy="1695450"/>
            <wp:effectExtent l="0" t="0" r="3810" b="0"/>
            <wp:wrapNone/>
            <wp:docPr id="7" name="Рисунок 7" descr="https://fs00.infourok.ru/images/doc/77/93798/hello_html_m3d2f11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77/93798/hello_html_m3d2f11d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2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F950A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3D3591ED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4B2BFD26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719B82A7" w14:textId="77777777" w:rsidR="007738F4" w:rsidRDefault="007738F4" w:rsidP="007738F4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</w:t>
      </w:r>
    </w:p>
    <w:p w14:paraId="1113882C" w14:textId="77777777" w:rsidR="007738F4" w:rsidRDefault="007738F4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1A9600D1" w14:textId="77777777" w:rsidR="007738F4" w:rsidRDefault="007738F4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17888913" w14:textId="77777777" w:rsidR="00032CE5" w:rsidRDefault="00BB30E7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430B821E" w14:textId="47696019" w:rsidR="00C923F7" w:rsidRDefault="00BB30E7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   </w:t>
      </w:r>
      <w:r>
        <w:rPr>
          <w:b/>
          <w:bCs/>
          <w:color w:val="000000" w:themeColor="text1"/>
        </w:rPr>
        <w:t xml:space="preserve">Третье задание </w:t>
      </w:r>
      <w:r w:rsidR="00071BB1" w:rsidRPr="00D27940">
        <w:rPr>
          <w:b/>
          <w:bCs/>
          <w:color w:val="000000" w:themeColor="text1"/>
        </w:rPr>
        <w:t>«</w:t>
      </w:r>
      <w:r w:rsidR="00071BB1">
        <w:rPr>
          <w:b/>
          <w:bCs/>
          <w:color w:val="000000" w:themeColor="text1"/>
        </w:rPr>
        <w:t>Составь задачку</w:t>
      </w:r>
      <w:r w:rsidR="00071BB1" w:rsidRPr="00D27940">
        <w:rPr>
          <w:b/>
          <w:bCs/>
          <w:color w:val="000000" w:themeColor="text1"/>
        </w:rPr>
        <w:t>»</w:t>
      </w:r>
      <w:r w:rsidR="00071BB1">
        <w:rPr>
          <w:b/>
          <w:bCs/>
          <w:color w:val="000000" w:themeColor="text1"/>
        </w:rPr>
        <w:t xml:space="preserve"> </w:t>
      </w:r>
      <w:r w:rsidR="00C923F7">
        <w:rPr>
          <w:i/>
          <w:iCs/>
          <w:color w:val="000000" w:themeColor="text1"/>
        </w:rPr>
        <w:t>(</w:t>
      </w:r>
      <w:r w:rsidR="00C923F7" w:rsidRPr="00051154">
        <w:rPr>
          <w:i/>
          <w:iCs/>
          <w:color w:val="000000" w:themeColor="text1"/>
        </w:rPr>
        <w:t xml:space="preserve">звуковое задание от </w:t>
      </w:r>
      <w:r w:rsidR="0051555C">
        <w:rPr>
          <w:i/>
          <w:iCs/>
          <w:color w:val="000000" w:themeColor="text1"/>
        </w:rPr>
        <w:t>ФЕИ</w:t>
      </w:r>
      <w:r w:rsidR="00C923F7">
        <w:rPr>
          <w:i/>
          <w:iCs/>
          <w:color w:val="000000" w:themeColor="text1"/>
        </w:rPr>
        <w:t>)</w:t>
      </w:r>
    </w:p>
    <w:p w14:paraId="6C1863B7" w14:textId="77777777" w:rsidR="00071BB1" w:rsidRDefault="000C3905" w:rsidP="00071BB1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</w:t>
      </w:r>
      <w:r w:rsidR="00071BB1" w:rsidRPr="00D27940">
        <w:rPr>
          <w:i/>
          <w:iCs/>
          <w:color w:val="000000" w:themeColor="text1"/>
        </w:rPr>
        <w:t xml:space="preserve">        «</w:t>
      </w:r>
      <w:r w:rsidR="00071BB1">
        <w:rPr>
          <w:i/>
          <w:iCs/>
          <w:color w:val="000000" w:themeColor="text1"/>
        </w:rPr>
        <w:t>Посмотрите на картинки! Составьте задачки по картинкам, которые будут появляться на экране!</w:t>
      </w:r>
      <w:r w:rsidR="00071BB1" w:rsidRPr="00D27940">
        <w:rPr>
          <w:i/>
          <w:iCs/>
          <w:color w:val="000000" w:themeColor="text1"/>
        </w:rPr>
        <w:t xml:space="preserve">»      </w:t>
      </w:r>
    </w:p>
    <w:p w14:paraId="7EB66195" w14:textId="359D4F5B" w:rsidR="00071BB1" w:rsidRDefault="00071BB1" w:rsidP="00071BB1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9CA7DE5" wp14:editId="69B9075C">
            <wp:simplePos x="0" y="0"/>
            <wp:positionH relativeFrom="margin">
              <wp:posOffset>-529590</wp:posOffset>
            </wp:positionH>
            <wp:positionV relativeFrom="paragraph">
              <wp:posOffset>302260</wp:posOffset>
            </wp:positionV>
            <wp:extent cx="2809875" cy="1764665"/>
            <wp:effectExtent l="19050" t="19050" r="28575" b="26035"/>
            <wp:wrapTight wrapText="bothSides">
              <wp:wrapPolygon edited="0">
                <wp:start x="-146" y="-233"/>
                <wp:lineTo x="-146" y="21685"/>
                <wp:lineTo x="21673" y="21685"/>
                <wp:lineTo x="21673" y="-233"/>
                <wp:lineTo x="-146" y="-23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3" r="1016" b="45633"/>
                    <a:stretch/>
                  </pic:blipFill>
                  <pic:spPr bwMode="auto">
                    <a:xfrm>
                      <a:off x="0" y="0"/>
                      <a:ext cx="2809875" cy="1764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000000" w:themeColor="text1"/>
        </w:rPr>
        <w:t xml:space="preserve">        </w:t>
      </w:r>
      <w:r>
        <w:rPr>
          <w:color w:val="000000" w:themeColor="text1"/>
        </w:rPr>
        <w:t>- Давайте попробуем составить задачки, готовы?</w:t>
      </w:r>
    </w:p>
    <w:p w14:paraId="147AA4CD" w14:textId="15738897" w:rsidR="007A5569" w:rsidRDefault="00071BB1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9E4DA3F" wp14:editId="5DE7CB5F">
            <wp:simplePos x="0" y="0"/>
            <wp:positionH relativeFrom="column">
              <wp:posOffset>2592070</wp:posOffset>
            </wp:positionH>
            <wp:positionV relativeFrom="paragraph">
              <wp:posOffset>73660</wp:posOffset>
            </wp:positionV>
            <wp:extent cx="2776855" cy="1684655"/>
            <wp:effectExtent l="19050" t="19050" r="23495" b="10795"/>
            <wp:wrapTight wrapText="bothSides">
              <wp:wrapPolygon edited="0">
                <wp:start x="-148" y="-244"/>
                <wp:lineTo x="-148" y="21494"/>
                <wp:lineTo x="21635" y="21494"/>
                <wp:lineTo x="21635" y="-244"/>
                <wp:lineTo x="-148" y="-244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5" t="62146" r="7874"/>
                    <a:stretch/>
                  </pic:blipFill>
                  <pic:spPr bwMode="auto">
                    <a:xfrm>
                      <a:off x="0" y="0"/>
                      <a:ext cx="2776855" cy="1684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57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905">
        <w:rPr>
          <w:i/>
          <w:iCs/>
          <w:color w:val="000000" w:themeColor="text1"/>
        </w:rPr>
        <w:t xml:space="preserve">       </w:t>
      </w:r>
    </w:p>
    <w:p w14:paraId="0265DA7E" w14:textId="0D8A1990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5EC8BD3C" w14:textId="79F7115D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53FE098C" w14:textId="741B6153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387C83E" w14:textId="5DD93303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24CDDF79" w14:textId="3B1B27E7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4E9A5BF6" w14:textId="51C36ED7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6CC606E9" w14:textId="5AB61C46" w:rsidR="00B114DE" w:rsidRDefault="00B114DE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496D1AF" w14:textId="27044F77" w:rsidR="0051555C" w:rsidRDefault="0051555C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711AED7C" w14:textId="5A208069" w:rsidR="000C3905" w:rsidRPr="000C3905" w:rsidRDefault="000C3905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i/>
          <w:iCs/>
          <w:color w:val="000000" w:themeColor="text1"/>
        </w:rPr>
        <w:t xml:space="preserve">  </w:t>
      </w:r>
      <w:r>
        <w:rPr>
          <w:color w:val="000000" w:themeColor="text1"/>
        </w:rPr>
        <w:t>- Всем понятно задание? Готовы? Тогда начинайте выполнять, буд</w:t>
      </w:r>
      <w:r w:rsidR="00D27940">
        <w:rPr>
          <w:color w:val="000000" w:themeColor="text1"/>
        </w:rPr>
        <w:t>ьте внимательнее!</w:t>
      </w:r>
    </w:p>
    <w:p w14:paraId="1EB05996" w14:textId="77777777" w:rsidR="009F5BB3" w:rsidRDefault="000C3905" w:rsidP="009F5BB3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(</w:t>
      </w:r>
      <w:r w:rsidRPr="00C90B22">
        <w:rPr>
          <w:color w:val="000000" w:themeColor="text1"/>
        </w:rPr>
        <w:t>Дети приступают к выполнению задания</w:t>
      </w:r>
      <w:r>
        <w:rPr>
          <w:color w:val="000000" w:themeColor="text1"/>
        </w:rPr>
        <w:t>)</w:t>
      </w:r>
    </w:p>
    <w:p w14:paraId="66409D60" w14:textId="57E24650" w:rsidR="009F5BB3" w:rsidRDefault="009F5BB3" w:rsidP="009F5BB3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(Дети, рассматривая картинки на экране, составляют задачи и затем озвучиваю их выделяя условие, вопрос, решение, ответ)</w:t>
      </w:r>
    </w:p>
    <w:p w14:paraId="11CB2D46" w14:textId="546C4CC4" w:rsidR="000C3905" w:rsidRDefault="000C3905" w:rsidP="000C3905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523480B6" w14:textId="24A55059" w:rsidR="00D27940" w:rsidRDefault="00D27940" w:rsidP="00D27940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 w:rsidRPr="00D27940">
        <w:rPr>
          <w:b/>
          <w:bCs/>
          <w:color w:val="000000" w:themeColor="text1"/>
        </w:rPr>
        <w:t xml:space="preserve">         Четвертое задание </w:t>
      </w:r>
      <w:r w:rsidR="00071BB1">
        <w:rPr>
          <w:b/>
          <w:bCs/>
          <w:color w:val="000000" w:themeColor="text1"/>
        </w:rPr>
        <w:t xml:space="preserve">«Графический диктант» </w:t>
      </w:r>
      <w:r>
        <w:rPr>
          <w:i/>
          <w:iCs/>
          <w:color w:val="000000" w:themeColor="text1"/>
        </w:rPr>
        <w:t>(</w:t>
      </w:r>
      <w:r w:rsidRPr="00051154">
        <w:rPr>
          <w:i/>
          <w:iCs/>
          <w:color w:val="000000" w:themeColor="text1"/>
        </w:rPr>
        <w:t>звуковое задание от</w:t>
      </w:r>
      <w:r w:rsidR="0051555C">
        <w:rPr>
          <w:i/>
          <w:iCs/>
          <w:color w:val="000000" w:themeColor="text1"/>
        </w:rPr>
        <w:t xml:space="preserve"> ФЕИ</w:t>
      </w:r>
      <w:r>
        <w:rPr>
          <w:i/>
          <w:iCs/>
          <w:color w:val="000000" w:themeColor="text1"/>
        </w:rPr>
        <w:t>)</w:t>
      </w:r>
    </w:p>
    <w:p w14:paraId="02B41444" w14:textId="2ED777E8" w:rsidR="00071BB1" w:rsidRDefault="00071BB1" w:rsidP="00071BB1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«В выполнении этого задания, вам нужно быть очень внимательными. Нужно нарисовать путь мальчика и узнать, куда он придет. В этом вам помогут стрелки.»</w:t>
      </w:r>
    </w:p>
    <w:p w14:paraId="31A7AD6C" w14:textId="1B1FCC29" w:rsidR="00733C03" w:rsidRDefault="00071BB1" w:rsidP="00071BB1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B079638" wp14:editId="2AE00CBD">
            <wp:simplePos x="0" y="0"/>
            <wp:positionH relativeFrom="margin">
              <wp:posOffset>2538730</wp:posOffset>
            </wp:positionH>
            <wp:positionV relativeFrom="paragraph">
              <wp:posOffset>199390</wp:posOffset>
            </wp:positionV>
            <wp:extent cx="1749705" cy="2430615"/>
            <wp:effectExtent l="0" t="0" r="3175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4" b="5364"/>
                    <a:stretch/>
                  </pic:blipFill>
                  <pic:spPr bwMode="auto">
                    <a:xfrm>
                      <a:off x="0" y="0"/>
                      <a:ext cx="1749705" cy="243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6F8A1CB" wp14:editId="24D40A3B">
            <wp:simplePos x="0" y="0"/>
            <wp:positionH relativeFrom="column">
              <wp:posOffset>426720</wp:posOffset>
            </wp:positionH>
            <wp:positionV relativeFrom="paragraph">
              <wp:posOffset>117475</wp:posOffset>
            </wp:positionV>
            <wp:extent cx="1941425" cy="2566775"/>
            <wp:effectExtent l="0" t="0" r="1905" b="50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2" r="49286"/>
                    <a:stretch/>
                  </pic:blipFill>
                  <pic:spPr bwMode="auto">
                    <a:xfrm>
                      <a:off x="0" y="0"/>
                      <a:ext cx="1941425" cy="25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56D72" w14:textId="28E35E17" w:rsidR="00733C03" w:rsidRPr="00046ACB" w:rsidRDefault="00733C03" w:rsidP="000C3905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73E10E7E" w14:textId="6B695FE5" w:rsidR="00733C03" w:rsidRDefault="00046ACB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</w:t>
      </w:r>
    </w:p>
    <w:p w14:paraId="4490C1F6" w14:textId="006DD842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110DFFF2" w14:textId="6120A195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BE3BF16" w14:textId="2B268B01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00AF814E" w14:textId="68003BF0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6C0865A4" w14:textId="193028C3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67986EC5" w14:textId="5DDE62AB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377C1190" w14:textId="2DBA9A2E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6AB99A85" w14:textId="77777777" w:rsidR="00071BB1" w:rsidRDefault="00071BB1" w:rsidP="000C3905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251DD66C" w14:textId="77777777" w:rsidR="004A248C" w:rsidRDefault="00046ACB" w:rsidP="000C3905">
      <w:pPr>
        <w:pStyle w:val="a4"/>
        <w:spacing w:before="90" w:beforeAutospacing="0" w:after="90" w:afterAutospacing="0"/>
        <w:rPr>
          <w:color w:val="000000" w:themeColor="text1"/>
        </w:rPr>
      </w:pPr>
      <w:r w:rsidRPr="00CD3A2B">
        <w:rPr>
          <w:color w:val="000000" w:themeColor="text1"/>
        </w:rPr>
        <w:t xml:space="preserve">  </w:t>
      </w:r>
    </w:p>
    <w:p w14:paraId="3FC5C62A" w14:textId="75510E19" w:rsidR="00CD3A2B" w:rsidRPr="00CD3A2B" w:rsidRDefault="00046ACB" w:rsidP="000C3905">
      <w:pPr>
        <w:pStyle w:val="a4"/>
        <w:spacing w:before="90" w:beforeAutospacing="0" w:after="90" w:afterAutospacing="0"/>
        <w:rPr>
          <w:color w:val="000000" w:themeColor="text1"/>
        </w:rPr>
      </w:pPr>
      <w:r w:rsidRPr="00CD3A2B">
        <w:rPr>
          <w:color w:val="000000" w:themeColor="text1"/>
        </w:rPr>
        <w:t xml:space="preserve">      - </w:t>
      </w:r>
      <w:r w:rsidR="00CD3A2B">
        <w:rPr>
          <w:color w:val="000000" w:themeColor="text1"/>
        </w:rPr>
        <w:t>Р</w:t>
      </w:r>
      <w:r w:rsidR="00CD3A2B" w:rsidRPr="00CD3A2B">
        <w:rPr>
          <w:color w:val="000000"/>
          <w:shd w:val="clear" w:color="auto" w:fill="FFFFFF"/>
        </w:rPr>
        <w:t xml:space="preserve">ебята! </w:t>
      </w:r>
      <w:r w:rsidR="001D77BF">
        <w:rPr>
          <w:color w:val="000000"/>
          <w:shd w:val="clear" w:color="auto" w:fill="FFFFFF"/>
        </w:rPr>
        <w:t>Закончился урок математики, наступила перемена</w:t>
      </w:r>
      <w:r w:rsidR="00B051AD">
        <w:rPr>
          <w:color w:val="000000"/>
          <w:shd w:val="clear" w:color="auto" w:fill="FFFFFF"/>
        </w:rPr>
        <w:t>.</w:t>
      </w:r>
      <w:r w:rsidR="00CD3A2B" w:rsidRPr="00CD3A2B">
        <w:rPr>
          <w:color w:val="000000"/>
          <w:shd w:val="clear" w:color="auto" w:fill="FFFFFF"/>
        </w:rPr>
        <w:t xml:space="preserve"> Я вам предлагаю тоже отдохнуть</w:t>
      </w:r>
      <w:r w:rsidR="00CD3A2B" w:rsidRPr="00CD3A2B">
        <w:rPr>
          <w:rFonts w:ascii="Arial" w:hAnsi="Arial" w:cs="Arial"/>
          <w:color w:val="000000"/>
          <w:shd w:val="clear" w:color="auto" w:fill="FFFFFF"/>
        </w:rPr>
        <w:t>.</w:t>
      </w:r>
    </w:p>
    <w:p w14:paraId="1D99C42B" w14:textId="36E5CA1C" w:rsidR="00046ACB" w:rsidRPr="00046ACB" w:rsidRDefault="00046ACB" w:rsidP="000C3905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spellStart"/>
      <w:r w:rsidRPr="00046ACB">
        <w:rPr>
          <w:b/>
          <w:bCs/>
          <w:color w:val="000000" w:themeColor="text1"/>
        </w:rPr>
        <w:t>Физминутка</w:t>
      </w:r>
      <w:proofErr w:type="spellEnd"/>
      <w:r w:rsidR="00CD3A2B">
        <w:rPr>
          <w:b/>
          <w:bCs/>
          <w:color w:val="000000" w:themeColor="text1"/>
        </w:rPr>
        <w:t xml:space="preserve"> «Мы становимся все выше!»</w:t>
      </w:r>
    </w:p>
    <w:p w14:paraId="7640297F" w14:textId="7D756F5E" w:rsidR="000C3905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 w:rsidRPr="00767628">
        <w:rPr>
          <w:color w:val="000000"/>
          <w:shd w:val="clear" w:color="auto" w:fill="FFFFFF"/>
        </w:rPr>
        <w:t>Мы становимся всё выше,</w:t>
      </w:r>
      <w:r w:rsidRPr="00767628">
        <w:rPr>
          <w:color w:val="000000"/>
        </w:rPr>
        <w:br/>
      </w:r>
      <w:r w:rsidRPr="00767628">
        <w:rPr>
          <w:color w:val="000000"/>
          <w:shd w:val="clear" w:color="auto" w:fill="FFFFFF"/>
        </w:rPr>
        <w:t>Достаём руками крыши.</w:t>
      </w:r>
      <w:r w:rsidRPr="00767628">
        <w:rPr>
          <w:color w:val="000000"/>
        </w:rPr>
        <w:br/>
      </w:r>
      <w:r w:rsidRPr="00767628">
        <w:rPr>
          <w:color w:val="000000"/>
          <w:shd w:val="clear" w:color="auto" w:fill="FFFFFF"/>
        </w:rPr>
        <w:t>На два счёта поднялись,</w:t>
      </w:r>
      <w:r w:rsidRPr="00767628">
        <w:rPr>
          <w:color w:val="000000"/>
        </w:rPr>
        <w:br/>
      </w:r>
      <w:r w:rsidRPr="00767628">
        <w:rPr>
          <w:color w:val="000000"/>
          <w:shd w:val="clear" w:color="auto" w:fill="FFFFFF"/>
        </w:rPr>
        <w:t>Три-четыре – руки вниз.</w:t>
      </w:r>
    </w:p>
    <w:p w14:paraId="5B2D3BD0" w14:textId="0EE294A1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Пять, шесть – повернитесь,</w:t>
      </w:r>
    </w:p>
    <w:p w14:paraId="01695D77" w14:textId="4996C895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Семь, восемь – улыбнитесь,</w:t>
      </w:r>
    </w:p>
    <w:p w14:paraId="2C55DAD1" w14:textId="37EE6E00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Девять, десять – не зевайте,</w:t>
      </w:r>
    </w:p>
    <w:p w14:paraId="5AE0AA21" w14:textId="26A8834B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Физминутку</w:t>
      </w:r>
      <w:proofErr w:type="spellEnd"/>
      <w:r>
        <w:rPr>
          <w:color w:val="000000"/>
          <w:shd w:val="clear" w:color="auto" w:fill="FFFFFF"/>
        </w:rPr>
        <w:t xml:space="preserve"> продолжайте.</w:t>
      </w:r>
    </w:p>
    <w:p w14:paraId="620F72A9" w14:textId="73D47C5D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Два хлопка перед собой,</w:t>
      </w:r>
    </w:p>
    <w:p w14:paraId="795E705B" w14:textId="6F1E40FA" w:rsidR="00767628" w:rsidRDefault="00767628" w:rsidP="00767628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Два хлопка над головой, две руки за спину спрячем</w:t>
      </w:r>
    </w:p>
    <w:p w14:paraId="0742AFF6" w14:textId="526502BB" w:rsidR="00767628" w:rsidRPr="00767628" w:rsidRDefault="00767628" w:rsidP="00767628">
      <w:pPr>
        <w:pStyle w:val="a4"/>
        <w:spacing w:before="0" w:beforeAutospacing="0" w:after="0" w:afterAutospacing="0"/>
        <w:rPr>
          <w:i/>
          <w:iCs/>
          <w:color w:val="000000" w:themeColor="text1"/>
        </w:rPr>
      </w:pPr>
      <w:r>
        <w:rPr>
          <w:color w:val="000000"/>
          <w:shd w:val="clear" w:color="auto" w:fill="FFFFFF"/>
        </w:rPr>
        <w:t>И на двух ногах поскачем.</w:t>
      </w:r>
    </w:p>
    <w:p w14:paraId="78B3EDB5" w14:textId="77777777" w:rsidR="001D77BF" w:rsidRDefault="001D77BF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779947C4" w14:textId="31ADEEEE" w:rsidR="002426CF" w:rsidRPr="002426CF" w:rsidRDefault="002426CF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(На экране появл</w:t>
      </w:r>
      <w:r w:rsidR="00FA3057">
        <w:rPr>
          <w:i/>
          <w:iCs/>
          <w:color w:val="000000" w:themeColor="text1"/>
        </w:rPr>
        <w:t>яется изображение другого урок - грамматики)</w:t>
      </w:r>
    </w:p>
    <w:p w14:paraId="7E2DEA5F" w14:textId="7685ED87" w:rsidR="008800D2" w:rsidRDefault="008800D2" w:rsidP="008800D2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b/>
          <w:bCs/>
          <w:color w:val="000000" w:themeColor="text1"/>
        </w:rPr>
        <w:t xml:space="preserve">Пятое задание «Звуковой анализ слова» </w:t>
      </w:r>
      <w:r>
        <w:rPr>
          <w:i/>
          <w:iCs/>
          <w:color w:val="000000" w:themeColor="text1"/>
        </w:rPr>
        <w:t>(</w:t>
      </w:r>
      <w:r w:rsidR="00904441">
        <w:rPr>
          <w:i/>
          <w:iCs/>
          <w:color w:val="000000" w:themeColor="text1"/>
        </w:rPr>
        <w:t>звуковое задание от ФЕИ</w:t>
      </w:r>
      <w:r>
        <w:rPr>
          <w:i/>
          <w:iCs/>
          <w:color w:val="000000" w:themeColor="text1"/>
        </w:rPr>
        <w:t>)</w:t>
      </w:r>
    </w:p>
    <w:p w14:paraId="0C3DB605" w14:textId="2EB77641" w:rsidR="00276D6D" w:rsidRDefault="008800D2" w:rsidP="001F5ECF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 w:rsidRPr="008800D2">
        <w:rPr>
          <w:i/>
          <w:iCs/>
          <w:color w:val="000000" w:themeColor="text1"/>
        </w:rPr>
        <w:t xml:space="preserve">          «</w:t>
      </w:r>
      <w:r w:rsidR="009C57A7">
        <w:rPr>
          <w:i/>
          <w:iCs/>
          <w:color w:val="000000" w:themeColor="text1"/>
        </w:rPr>
        <w:t xml:space="preserve">Ребята, мы попали на </w:t>
      </w:r>
      <w:proofErr w:type="gramStart"/>
      <w:r w:rsidR="009C57A7">
        <w:rPr>
          <w:i/>
          <w:iCs/>
          <w:color w:val="000000" w:themeColor="text1"/>
        </w:rPr>
        <w:t xml:space="preserve">урок </w:t>
      </w:r>
      <w:r w:rsidR="002426CF">
        <w:rPr>
          <w:i/>
          <w:iCs/>
          <w:color w:val="000000" w:themeColor="text1"/>
        </w:rPr>
        <w:t xml:space="preserve"> грамматики</w:t>
      </w:r>
      <w:proofErr w:type="gramEnd"/>
      <w:r w:rsidR="002426CF">
        <w:rPr>
          <w:i/>
          <w:iCs/>
          <w:color w:val="000000" w:themeColor="text1"/>
        </w:rPr>
        <w:t xml:space="preserve">. </w:t>
      </w:r>
    </w:p>
    <w:p w14:paraId="311714EA" w14:textId="24476F42" w:rsidR="005F6EDF" w:rsidRDefault="005F6EDF" w:rsidP="001F5ECF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19F4A3D7" w14:textId="5C5F6CA5" w:rsidR="005F6EDF" w:rsidRDefault="005F6EDF" w:rsidP="001F5ECF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444DAB6D" w14:textId="3B53999B" w:rsidR="005F6EDF" w:rsidRDefault="005F6EDF" w:rsidP="001F5ECF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</w:p>
    <w:p w14:paraId="53F232A1" w14:textId="6383F0BF" w:rsidR="005F6EDF" w:rsidRDefault="005F6EDF" w:rsidP="001F5ECF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34DE0C3" wp14:editId="25C0705B">
            <wp:simplePos x="0" y="0"/>
            <wp:positionH relativeFrom="column">
              <wp:posOffset>43815</wp:posOffset>
            </wp:positionH>
            <wp:positionV relativeFrom="paragraph">
              <wp:posOffset>-405765</wp:posOffset>
            </wp:positionV>
            <wp:extent cx="3190875" cy="2254250"/>
            <wp:effectExtent l="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81DEC" w14:textId="77777777" w:rsidR="005F6EDF" w:rsidRDefault="005F6EDF" w:rsidP="001F5ECF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C2604C5" w14:textId="77777777" w:rsidR="005F6EDF" w:rsidRDefault="00276D6D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          -</w:t>
      </w:r>
    </w:p>
    <w:p w14:paraId="07A20E66" w14:textId="77777777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3463A8D" w14:textId="77777777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5EA55E44" w14:textId="77777777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66501522" w14:textId="77777777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AA447F0" w14:textId="77777777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06A110F2" w14:textId="5ECC5B5F" w:rsidR="005F6EDF" w:rsidRDefault="005F6EDF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25"/>
      </w:tblGrid>
      <w:tr w:rsidR="0009581D" w14:paraId="0C6F6119" w14:textId="77777777" w:rsidTr="0009581D">
        <w:trPr>
          <w:trHeight w:val="756"/>
        </w:trPr>
        <w:tc>
          <w:tcPr>
            <w:tcW w:w="964" w:type="dxa"/>
          </w:tcPr>
          <w:p w14:paraId="4FC803A5" w14:textId="77777777" w:rsidR="0009581D" w:rsidRDefault="0009581D" w:rsidP="00C923F7">
            <w:pPr>
              <w:pStyle w:val="a4"/>
              <w:spacing w:before="90" w:beforeAutospacing="0" w:after="90" w:afterAutospacing="0"/>
              <w:rPr>
                <w:color w:val="000000" w:themeColor="text1"/>
              </w:rPr>
            </w:pPr>
          </w:p>
        </w:tc>
        <w:tc>
          <w:tcPr>
            <w:tcW w:w="964" w:type="dxa"/>
          </w:tcPr>
          <w:p w14:paraId="4740B2B9" w14:textId="77777777" w:rsidR="0009581D" w:rsidRDefault="0009581D" w:rsidP="00C923F7">
            <w:pPr>
              <w:pStyle w:val="a4"/>
              <w:spacing w:before="90" w:beforeAutospacing="0" w:after="90" w:afterAutospacing="0"/>
              <w:rPr>
                <w:color w:val="000000" w:themeColor="text1"/>
              </w:rPr>
            </w:pPr>
          </w:p>
        </w:tc>
        <w:tc>
          <w:tcPr>
            <w:tcW w:w="964" w:type="dxa"/>
          </w:tcPr>
          <w:p w14:paraId="18153E9F" w14:textId="77777777" w:rsidR="0009581D" w:rsidRDefault="0009581D" w:rsidP="00C923F7">
            <w:pPr>
              <w:pStyle w:val="a4"/>
              <w:spacing w:before="90" w:beforeAutospacing="0" w:after="90" w:afterAutospacing="0"/>
              <w:rPr>
                <w:color w:val="000000" w:themeColor="text1"/>
              </w:rPr>
            </w:pPr>
          </w:p>
        </w:tc>
        <w:tc>
          <w:tcPr>
            <w:tcW w:w="964" w:type="dxa"/>
          </w:tcPr>
          <w:p w14:paraId="02102452" w14:textId="77777777" w:rsidR="0009581D" w:rsidRDefault="0009581D" w:rsidP="00C923F7">
            <w:pPr>
              <w:pStyle w:val="a4"/>
              <w:spacing w:before="90" w:beforeAutospacing="0" w:after="90" w:afterAutospacing="0"/>
              <w:rPr>
                <w:color w:val="000000" w:themeColor="text1"/>
              </w:rPr>
            </w:pPr>
          </w:p>
        </w:tc>
        <w:tc>
          <w:tcPr>
            <w:tcW w:w="925" w:type="dxa"/>
          </w:tcPr>
          <w:p w14:paraId="404E0700" w14:textId="77777777" w:rsidR="0009581D" w:rsidRDefault="0009581D" w:rsidP="00C923F7">
            <w:pPr>
              <w:pStyle w:val="a4"/>
              <w:spacing w:before="90" w:beforeAutospacing="0" w:after="90" w:afterAutospacing="0"/>
              <w:rPr>
                <w:color w:val="000000" w:themeColor="text1"/>
              </w:rPr>
            </w:pPr>
          </w:p>
        </w:tc>
      </w:tr>
    </w:tbl>
    <w:p w14:paraId="60DA3E86" w14:textId="77777777" w:rsidR="0009581D" w:rsidRDefault="0009581D" w:rsidP="00C923F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0BBAE40B" w14:textId="75D73CA9" w:rsidR="00276D6D" w:rsidRDefault="00753162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Какое время года изображено на картинке? (весна)</w:t>
      </w:r>
      <w:r w:rsidR="00904441">
        <w:rPr>
          <w:color w:val="000000" w:themeColor="text1"/>
        </w:rPr>
        <w:t xml:space="preserve"> Назовите приметы зимы, передавая друг другу Палочку волшебную.</w:t>
      </w:r>
    </w:p>
    <w:p w14:paraId="0496B1B4" w14:textId="38455944" w:rsidR="00753162" w:rsidRDefault="00C94BD5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За столами с</w:t>
      </w:r>
      <w:r w:rsidR="00753162">
        <w:rPr>
          <w:color w:val="000000" w:themeColor="text1"/>
        </w:rPr>
        <w:t xml:space="preserve">делайте звуковой анализ слова </w:t>
      </w:r>
      <w:r w:rsidR="0009581D">
        <w:rPr>
          <w:color w:val="000000" w:themeColor="text1"/>
        </w:rPr>
        <w:t>(</w:t>
      </w:r>
      <w:r w:rsidR="00753162">
        <w:rPr>
          <w:color w:val="000000" w:themeColor="text1"/>
        </w:rPr>
        <w:t>весна</w:t>
      </w:r>
      <w:r w:rsidR="0009581D">
        <w:rPr>
          <w:color w:val="000000" w:themeColor="text1"/>
        </w:rPr>
        <w:t>)</w:t>
      </w:r>
    </w:p>
    <w:p w14:paraId="3A1A88D0" w14:textId="26C2420F" w:rsidR="00E40B60" w:rsidRDefault="00C94BD5" w:rsidP="00E40B60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        </w:t>
      </w:r>
      <w:r w:rsidR="00E40B60">
        <w:rPr>
          <w:color w:val="000000" w:themeColor="text1"/>
        </w:rPr>
        <w:t xml:space="preserve">  </w:t>
      </w:r>
      <w:r w:rsidR="00E40B60" w:rsidRPr="00E40B60">
        <w:rPr>
          <w:b/>
          <w:bCs/>
          <w:color w:val="000000" w:themeColor="text1"/>
        </w:rPr>
        <w:t>Шестое задание «Составь предложение по схеме»</w:t>
      </w:r>
      <w:r w:rsidR="00E40B60">
        <w:rPr>
          <w:b/>
          <w:bCs/>
          <w:color w:val="000000" w:themeColor="text1"/>
        </w:rPr>
        <w:t xml:space="preserve"> </w:t>
      </w:r>
      <w:r w:rsidR="00E40B60">
        <w:rPr>
          <w:i/>
          <w:iCs/>
          <w:color w:val="000000" w:themeColor="text1"/>
        </w:rPr>
        <w:t>(</w:t>
      </w:r>
      <w:r w:rsidR="00E40B60" w:rsidRPr="00051154">
        <w:rPr>
          <w:i/>
          <w:iCs/>
          <w:color w:val="000000" w:themeColor="text1"/>
        </w:rPr>
        <w:t xml:space="preserve">звуковое задание от </w:t>
      </w:r>
      <w:r w:rsidR="004A248C">
        <w:rPr>
          <w:i/>
          <w:iCs/>
          <w:color w:val="000000" w:themeColor="text1"/>
        </w:rPr>
        <w:t>ФЕИ</w:t>
      </w:r>
      <w:r w:rsidR="00E40B60">
        <w:rPr>
          <w:i/>
          <w:iCs/>
          <w:color w:val="000000" w:themeColor="text1"/>
        </w:rPr>
        <w:t>)</w:t>
      </w:r>
    </w:p>
    <w:p w14:paraId="561CBC28" w14:textId="13F9A1C8" w:rsidR="00E40B60" w:rsidRDefault="00E40B60" w:rsidP="00E40B60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«</w:t>
      </w:r>
      <w:r w:rsidR="00F21ED7">
        <w:rPr>
          <w:i/>
          <w:iCs/>
          <w:color w:val="000000" w:themeColor="text1"/>
        </w:rPr>
        <w:t>Составьте предложение со словом весна по схеме</w:t>
      </w:r>
      <w:r>
        <w:rPr>
          <w:i/>
          <w:iCs/>
          <w:color w:val="000000" w:themeColor="text1"/>
        </w:rPr>
        <w:t>»</w:t>
      </w:r>
    </w:p>
    <w:p w14:paraId="07B408CA" w14:textId="056CF000" w:rsidR="00F21ED7" w:rsidRDefault="00C94BD5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6110FD">
        <w:rPr>
          <w:color w:val="000000" w:themeColor="text1"/>
        </w:rPr>
        <w:t>(схемы)</w:t>
      </w:r>
    </w:p>
    <w:p w14:paraId="223BB329" w14:textId="2A7D3EED" w:rsidR="006C4A5C" w:rsidRDefault="006C4A5C" w:rsidP="006C4A5C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 w:rsidRPr="006C4A5C">
        <w:rPr>
          <w:b/>
          <w:bCs/>
          <w:color w:val="000000" w:themeColor="text1"/>
        </w:rPr>
        <w:lastRenderedPageBreak/>
        <w:t xml:space="preserve">           Седьмое задание «</w:t>
      </w:r>
      <w:r>
        <w:rPr>
          <w:b/>
          <w:bCs/>
          <w:color w:val="000000" w:themeColor="text1"/>
        </w:rPr>
        <w:t>Поделите слова на слоги</w:t>
      </w:r>
      <w:r w:rsidRPr="006C4A5C">
        <w:rPr>
          <w:b/>
          <w:bCs/>
          <w:color w:val="000000" w:themeColor="text1"/>
        </w:rPr>
        <w:t>»</w:t>
      </w:r>
      <w:r>
        <w:rPr>
          <w:b/>
          <w:b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(</w:t>
      </w:r>
      <w:r w:rsidRPr="00051154">
        <w:rPr>
          <w:i/>
          <w:iCs/>
          <w:color w:val="000000" w:themeColor="text1"/>
        </w:rPr>
        <w:t xml:space="preserve">звуковое задание от </w:t>
      </w:r>
      <w:r w:rsidR="004A248C">
        <w:rPr>
          <w:i/>
          <w:iCs/>
          <w:color w:val="000000" w:themeColor="text1"/>
        </w:rPr>
        <w:t>ФЕИ</w:t>
      </w:r>
      <w:r>
        <w:rPr>
          <w:i/>
          <w:iCs/>
          <w:color w:val="000000" w:themeColor="text1"/>
        </w:rPr>
        <w:t>)</w:t>
      </w:r>
    </w:p>
    <w:p w14:paraId="18209B17" w14:textId="20A2DA65" w:rsidR="006C4A5C" w:rsidRDefault="006C4A5C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 xml:space="preserve">           </w:t>
      </w:r>
      <w:r w:rsidR="00113ACC" w:rsidRPr="00113ACC">
        <w:rPr>
          <w:i/>
          <w:iCs/>
          <w:color w:val="000000" w:themeColor="text1"/>
        </w:rPr>
        <w:t>«</w:t>
      </w:r>
      <w:r w:rsidR="00113ACC">
        <w:rPr>
          <w:i/>
          <w:iCs/>
          <w:color w:val="000000" w:themeColor="text1"/>
        </w:rPr>
        <w:t>Ребята, вы замечательно справляетесь с заданиями. И последнее задание, которое вы должны выполнить – это поделить слова</w:t>
      </w:r>
      <w:r w:rsidR="00F250E8">
        <w:rPr>
          <w:i/>
          <w:iCs/>
          <w:color w:val="000000" w:themeColor="text1"/>
        </w:rPr>
        <w:t xml:space="preserve"> </w:t>
      </w:r>
      <w:r w:rsidR="00113ACC">
        <w:rPr>
          <w:i/>
          <w:iCs/>
          <w:color w:val="000000" w:themeColor="text1"/>
        </w:rPr>
        <w:t>на слоги. Удачи!</w:t>
      </w:r>
      <w:r w:rsidR="00113ACC" w:rsidRPr="00113ACC">
        <w:rPr>
          <w:i/>
          <w:iCs/>
          <w:color w:val="000000" w:themeColor="text1"/>
        </w:rPr>
        <w:t>»</w:t>
      </w:r>
      <w:r w:rsidRPr="00113ACC">
        <w:rPr>
          <w:i/>
          <w:iCs/>
          <w:color w:val="000000" w:themeColor="text1"/>
        </w:rPr>
        <w:t xml:space="preserve"> </w:t>
      </w:r>
    </w:p>
    <w:p w14:paraId="41639196" w14:textId="738D53B1" w:rsidR="00113ACC" w:rsidRDefault="00113ACC" w:rsidP="00C923F7">
      <w:pPr>
        <w:pStyle w:val="a4"/>
        <w:spacing w:before="90" w:beforeAutospacing="0" w:after="90" w:afterAutospacing="0"/>
        <w:rPr>
          <w:color w:val="000000" w:themeColor="text1"/>
        </w:rPr>
      </w:pPr>
      <w:r w:rsidRPr="00113ACC">
        <w:rPr>
          <w:color w:val="000000" w:themeColor="text1"/>
        </w:rPr>
        <w:t>(</w:t>
      </w:r>
      <w:r>
        <w:rPr>
          <w:color w:val="000000" w:themeColor="text1"/>
        </w:rPr>
        <w:t xml:space="preserve">По одному на экране появляются слова: </w:t>
      </w:r>
      <w:r w:rsidR="00C94BD5">
        <w:rPr>
          <w:color w:val="000000" w:themeColor="text1"/>
        </w:rPr>
        <w:t xml:space="preserve">СОК, </w:t>
      </w:r>
      <w:r w:rsidR="00453B2A">
        <w:rPr>
          <w:color w:val="000000" w:themeColor="text1"/>
        </w:rPr>
        <w:t>КАРАНДАШ, ПЕНАЛ, ДОСКА</w:t>
      </w:r>
      <w:r w:rsidR="00251945">
        <w:rPr>
          <w:color w:val="000000" w:themeColor="text1"/>
        </w:rPr>
        <w:t xml:space="preserve">, </w:t>
      </w:r>
      <w:proofErr w:type="gramStart"/>
      <w:r w:rsidR="00251945">
        <w:rPr>
          <w:color w:val="000000" w:themeColor="text1"/>
        </w:rPr>
        <w:t>ДОМ….</w:t>
      </w:r>
      <w:proofErr w:type="gramEnd"/>
      <w:r w:rsidRPr="00113ACC">
        <w:rPr>
          <w:color w:val="000000" w:themeColor="text1"/>
        </w:rPr>
        <w:t>)</w:t>
      </w:r>
    </w:p>
    <w:p w14:paraId="7119D13C" w14:textId="6AA4DC2E" w:rsidR="00453B2A" w:rsidRDefault="00453B2A" w:rsidP="00C923F7">
      <w:pPr>
        <w:pStyle w:val="a4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</w:rPr>
        <w:t>Дети делят слова на слоги (индивидуальные ответы).</w:t>
      </w:r>
    </w:p>
    <w:p w14:paraId="519FC0E1" w14:textId="2D58AC83" w:rsidR="00453B2A" w:rsidRDefault="00453B2A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 w:rsidRPr="00453B2A">
        <w:rPr>
          <w:i/>
          <w:iCs/>
          <w:color w:val="000000" w:themeColor="text1"/>
        </w:rPr>
        <w:t xml:space="preserve">     </w:t>
      </w:r>
      <w:r w:rsidR="004A248C">
        <w:rPr>
          <w:i/>
          <w:iCs/>
          <w:color w:val="000000" w:themeColor="text1"/>
        </w:rPr>
        <w:t xml:space="preserve">    Звуковое сообщение от </w:t>
      </w:r>
      <w:r w:rsidR="00A36748">
        <w:rPr>
          <w:i/>
          <w:iCs/>
          <w:color w:val="000000" w:themeColor="text1"/>
        </w:rPr>
        <w:t>Ф</w:t>
      </w:r>
      <w:r w:rsidR="004A248C">
        <w:rPr>
          <w:i/>
          <w:iCs/>
          <w:color w:val="000000" w:themeColor="text1"/>
        </w:rPr>
        <w:t>ЕИ З</w:t>
      </w:r>
      <w:r w:rsidR="003F752F">
        <w:rPr>
          <w:i/>
          <w:iCs/>
          <w:color w:val="000000" w:themeColor="text1"/>
        </w:rPr>
        <w:t>наний</w:t>
      </w:r>
      <w:r w:rsidRPr="00453B2A">
        <w:rPr>
          <w:i/>
          <w:iCs/>
          <w:color w:val="000000" w:themeColor="text1"/>
        </w:rPr>
        <w:t>:</w:t>
      </w:r>
    </w:p>
    <w:p w14:paraId="58A494B2" w14:textId="77777777" w:rsidR="009643C7" w:rsidRDefault="00453B2A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«Молодцы! Я убедилась,</w:t>
      </w:r>
      <w:r w:rsidR="00722401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что вы ребята, многое уже знаете и</w:t>
      </w:r>
      <w:r w:rsidR="00FA63C3">
        <w:rPr>
          <w:i/>
          <w:iCs/>
          <w:color w:val="000000" w:themeColor="text1"/>
        </w:rPr>
        <w:t xml:space="preserve"> готовы осенью </w:t>
      </w:r>
      <w:proofErr w:type="gramStart"/>
      <w:r w:rsidR="00FA63C3">
        <w:rPr>
          <w:i/>
          <w:iCs/>
          <w:color w:val="000000" w:themeColor="text1"/>
        </w:rPr>
        <w:t xml:space="preserve">ПОЙТИ </w:t>
      </w:r>
      <w:r w:rsidR="00570C2D">
        <w:rPr>
          <w:i/>
          <w:iCs/>
          <w:color w:val="000000" w:themeColor="text1"/>
        </w:rPr>
        <w:t xml:space="preserve"> </w:t>
      </w:r>
      <w:r w:rsidR="00722401">
        <w:rPr>
          <w:i/>
          <w:iCs/>
          <w:color w:val="000000" w:themeColor="text1"/>
        </w:rPr>
        <w:t>в</w:t>
      </w:r>
      <w:proofErr w:type="gramEnd"/>
      <w:r w:rsidR="00570C2D">
        <w:rPr>
          <w:i/>
          <w:iCs/>
          <w:color w:val="000000" w:themeColor="text1"/>
        </w:rPr>
        <w:t xml:space="preserve"> школу, где вы еще</w:t>
      </w:r>
      <w:r w:rsidR="00BC0E36">
        <w:rPr>
          <w:i/>
          <w:iCs/>
          <w:color w:val="000000" w:themeColor="text1"/>
        </w:rPr>
        <w:t xml:space="preserve"> многому научитесь</w:t>
      </w:r>
      <w:r w:rsidR="00570C2D">
        <w:rPr>
          <w:i/>
          <w:iCs/>
          <w:color w:val="000000" w:themeColor="text1"/>
        </w:rPr>
        <w:t xml:space="preserve">. </w:t>
      </w:r>
      <w:r w:rsidR="00BC0E36">
        <w:rPr>
          <w:i/>
          <w:iCs/>
          <w:color w:val="000000" w:themeColor="text1"/>
        </w:rPr>
        <w:t>Волшебный путь к знаниям для вас открыт.</w:t>
      </w:r>
    </w:p>
    <w:p w14:paraId="30EBE856" w14:textId="7C364C99" w:rsidR="00453B2A" w:rsidRDefault="00BC0E36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В </w:t>
      </w:r>
      <w:r w:rsidR="009643C7">
        <w:rPr>
          <w:i/>
          <w:iCs/>
          <w:color w:val="000000" w:themeColor="text1"/>
        </w:rPr>
        <w:t>ДОБРЫЙ ПУТЬ</w:t>
      </w:r>
      <w:r w:rsidR="00A36748">
        <w:rPr>
          <w:i/>
          <w:iCs/>
          <w:color w:val="000000" w:themeColor="text1"/>
        </w:rPr>
        <w:t>!</w:t>
      </w:r>
      <w:r w:rsidR="00453B2A">
        <w:rPr>
          <w:i/>
          <w:iCs/>
          <w:color w:val="000000" w:themeColor="text1"/>
        </w:rPr>
        <w:t>»</w:t>
      </w:r>
    </w:p>
    <w:p w14:paraId="3C290F5B" w14:textId="73A4417F" w:rsidR="00570C2D" w:rsidRPr="00453B2A" w:rsidRDefault="009643C7" w:rsidP="00C923F7">
      <w:pPr>
        <w:pStyle w:val="a4"/>
        <w:spacing w:before="90" w:beforeAutospacing="0" w:after="90" w:afterAutospacing="0"/>
        <w:rPr>
          <w:i/>
          <w:iCs/>
          <w:color w:val="000000" w:themeColor="text1"/>
        </w:rPr>
      </w:pPr>
      <w:r w:rsidRPr="00F06E16">
        <w:rPr>
          <w:noProof/>
          <w:color w:val="000000" w:themeColor="text1"/>
        </w:rPr>
        <w:drawing>
          <wp:anchor distT="0" distB="0" distL="114300" distR="114300" simplePos="0" relativeHeight="251694080" behindDoc="0" locked="0" layoutInCell="1" allowOverlap="1" wp14:anchorId="62931366" wp14:editId="187082E2">
            <wp:simplePos x="0" y="0"/>
            <wp:positionH relativeFrom="column">
              <wp:posOffset>3834130</wp:posOffset>
            </wp:positionH>
            <wp:positionV relativeFrom="paragraph">
              <wp:posOffset>233680</wp:posOffset>
            </wp:positionV>
            <wp:extent cx="2114550" cy="2914650"/>
            <wp:effectExtent l="0" t="0" r="0" b="0"/>
            <wp:wrapNone/>
            <wp:docPr id="21" name="Рисунок 21" descr="D:\МЕТОДРАБОТА\МЕТОДИЧЕСКАЯ РАБОТА\МЕТОДИЧЕСКАЯ\МЕТОДИЧЕСКАЯ\ГМО\ГМ 21-22\ГМО преемственность\karnavalnyy-kostyum-dobraya-feya-1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РАБОТА\МЕТОДИЧЕСКАЯ РАБОТА\МЕТОДИЧЕСКАЯ\МЕТОДИЧЕСКАЯ\ГМО\ГМ 21-22\ГМО преемственность\karnavalnyy-kostyum-dobraya-feya-13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8" r="14052"/>
                    <a:stretch/>
                  </pic:blipFill>
                  <pic:spPr bwMode="auto"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C96DB" w14:textId="2F99A7DF" w:rsidR="006C4A5C" w:rsidRPr="00453B2A" w:rsidRDefault="00FE5C2E" w:rsidP="00C923F7">
      <w:pPr>
        <w:pStyle w:val="a4"/>
        <w:spacing w:before="90" w:beforeAutospacing="0" w:after="90" w:afterAutospacing="0"/>
        <w:rPr>
          <w:b/>
          <w:bCs/>
          <w:i/>
          <w:iCs/>
          <w:color w:val="000000" w:themeColor="text1"/>
        </w:rPr>
      </w:pPr>
      <w:r w:rsidRPr="00F06E16">
        <w:rPr>
          <w:noProof/>
          <w:color w:val="000000" w:themeColor="text1"/>
        </w:rPr>
        <w:drawing>
          <wp:anchor distT="0" distB="0" distL="114300" distR="114300" simplePos="0" relativeHeight="251692032" behindDoc="1" locked="0" layoutInCell="1" allowOverlap="1" wp14:anchorId="5856FFF2" wp14:editId="1CA5BB5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834490" cy="2847975"/>
            <wp:effectExtent l="0" t="0" r="0" b="0"/>
            <wp:wrapNone/>
            <wp:docPr id="20" name="Рисунок 20" descr="D:\МЕТОДРАБОТА\МЕТОДИЧЕСКАЯ РАБОТА\МЕТОДИЧЕСКАЯ\МЕТОДИЧЕСКАЯ\ГМО\ГМ 21-22\ГМО преемственность\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РАБОТА\МЕТОДИЧЕСКАЯ РАБОТА\МЕТОДИЧЕСКАЯ\МЕТОДИЧЕСКАЯ\ГМО\ГМ 21-22\ГМО преемственность\5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9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B7179" w14:textId="6B70170E" w:rsidR="00276D6D" w:rsidRPr="00E40B60" w:rsidRDefault="00276D6D" w:rsidP="00C923F7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7E319DEF" w14:textId="49A9AEB4" w:rsidR="00BB30E7" w:rsidRPr="00BB30E7" w:rsidRDefault="00BB30E7" w:rsidP="000733A7">
      <w:pPr>
        <w:pStyle w:val="a4"/>
        <w:spacing w:before="90" w:beforeAutospacing="0" w:after="90" w:afterAutospacing="0"/>
        <w:rPr>
          <w:b/>
          <w:bCs/>
          <w:color w:val="000000" w:themeColor="text1"/>
        </w:rPr>
      </w:pPr>
    </w:p>
    <w:p w14:paraId="75039719" w14:textId="6AE1CDE2" w:rsidR="00441B30" w:rsidRDefault="002426CF" w:rsidP="00441B30">
      <w:pPr>
        <w:pStyle w:val="a4"/>
        <w:spacing w:before="9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3D8FA1CF" w14:textId="77777777" w:rsidR="00441B30" w:rsidRPr="00441B30" w:rsidRDefault="00441B30" w:rsidP="000733A7">
      <w:pPr>
        <w:pStyle w:val="a4"/>
        <w:spacing w:before="90" w:beforeAutospacing="0" w:after="90" w:afterAutospacing="0"/>
        <w:rPr>
          <w:color w:val="000000" w:themeColor="text1"/>
        </w:rPr>
      </w:pPr>
    </w:p>
    <w:p w14:paraId="3B9BCECE" w14:textId="77777777" w:rsidR="00EC230D" w:rsidRPr="00441B30" w:rsidRDefault="00EC230D" w:rsidP="000733A7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EC230D" w:rsidRPr="0044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24C08"/>
    <w:multiLevelType w:val="hybridMultilevel"/>
    <w:tmpl w:val="044AE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C6FD0"/>
    <w:multiLevelType w:val="hybridMultilevel"/>
    <w:tmpl w:val="19F42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73"/>
    <w:rsid w:val="000037F6"/>
    <w:rsid w:val="00032CE5"/>
    <w:rsid w:val="00046ACB"/>
    <w:rsid w:val="00051154"/>
    <w:rsid w:val="0005591C"/>
    <w:rsid w:val="00071BB1"/>
    <w:rsid w:val="000733A7"/>
    <w:rsid w:val="0007751A"/>
    <w:rsid w:val="0009581D"/>
    <w:rsid w:val="000A0B08"/>
    <w:rsid w:val="000A5433"/>
    <w:rsid w:val="000C3905"/>
    <w:rsid w:val="000C5EB7"/>
    <w:rsid w:val="00101469"/>
    <w:rsid w:val="00113ACC"/>
    <w:rsid w:val="00143BE5"/>
    <w:rsid w:val="00181EA4"/>
    <w:rsid w:val="0019124B"/>
    <w:rsid w:val="001D77BF"/>
    <w:rsid w:val="001F2023"/>
    <w:rsid w:val="001F58AC"/>
    <w:rsid w:val="001F5ECF"/>
    <w:rsid w:val="002426CF"/>
    <w:rsid w:val="00251945"/>
    <w:rsid w:val="00276D6D"/>
    <w:rsid w:val="002834AD"/>
    <w:rsid w:val="002A7D39"/>
    <w:rsid w:val="002B5131"/>
    <w:rsid w:val="002F665F"/>
    <w:rsid w:val="00390713"/>
    <w:rsid w:val="003B3307"/>
    <w:rsid w:val="003F752F"/>
    <w:rsid w:val="0043400F"/>
    <w:rsid w:val="00441B30"/>
    <w:rsid w:val="00453B2A"/>
    <w:rsid w:val="004660E2"/>
    <w:rsid w:val="004A248C"/>
    <w:rsid w:val="0051555C"/>
    <w:rsid w:val="00527598"/>
    <w:rsid w:val="00566A74"/>
    <w:rsid w:val="005679AC"/>
    <w:rsid w:val="00570C2D"/>
    <w:rsid w:val="005F6EDF"/>
    <w:rsid w:val="005F7C31"/>
    <w:rsid w:val="006110FD"/>
    <w:rsid w:val="0063525B"/>
    <w:rsid w:val="006B4406"/>
    <w:rsid w:val="006B6D25"/>
    <w:rsid w:val="006C4A5C"/>
    <w:rsid w:val="006F1C2D"/>
    <w:rsid w:val="00701FB9"/>
    <w:rsid w:val="00706423"/>
    <w:rsid w:val="00722401"/>
    <w:rsid w:val="00733C03"/>
    <w:rsid w:val="0074037F"/>
    <w:rsid w:val="00743F74"/>
    <w:rsid w:val="00753162"/>
    <w:rsid w:val="007622FA"/>
    <w:rsid w:val="00764AB2"/>
    <w:rsid w:val="00767628"/>
    <w:rsid w:val="007738F4"/>
    <w:rsid w:val="007A5569"/>
    <w:rsid w:val="00803156"/>
    <w:rsid w:val="00817B9E"/>
    <w:rsid w:val="00877CDF"/>
    <w:rsid w:val="008800D2"/>
    <w:rsid w:val="00883A53"/>
    <w:rsid w:val="008907E7"/>
    <w:rsid w:val="008A5B1F"/>
    <w:rsid w:val="008B5B32"/>
    <w:rsid w:val="00904441"/>
    <w:rsid w:val="00940E66"/>
    <w:rsid w:val="009643C7"/>
    <w:rsid w:val="009A0354"/>
    <w:rsid w:val="009B17F7"/>
    <w:rsid w:val="009C57A7"/>
    <w:rsid w:val="009F0CB2"/>
    <w:rsid w:val="009F5BB3"/>
    <w:rsid w:val="00A32B4F"/>
    <w:rsid w:val="00A36748"/>
    <w:rsid w:val="00A4087B"/>
    <w:rsid w:val="00AE2189"/>
    <w:rsid w:val="00AE750C"/>
    <w:rsid w:val="00B04997"/>
    <w:rsid w:val="00B051AD"/>
    <w:rsid w:val="00B069CA"/>
    <w:rsid w:val="00B114DE"/>
    <w:rsid w:val="00B15762"/>
    <w:rsid w:val="00B32F73"/>
    <w:rsid w:val="00B44491"/>
    <w:rsid w:val="00B85598"/>
    <w:rsid w:val="00BB30E7"/>
    <w:rsid w:val="00BC0E36"/>
    <w:rsid w:val="00BC6044"/>
    <w:rsid w:val="00C311B0"/>
    <w:rsid w:val="00C50623"/>
    <w:rsid w:val="00C73058"/>
    <w:rsid w:val="00C7598F"/>
    <w:rsid w:val="00C80885"/>
    <w:rsid w:val="00C84323"/>
    <w:rsid w:val="00C90B22"/>
    <w:rsid w:val="00C923F7"/>
    <w:rsid w:val="00C94BD5"/>
    <w:rsid w:val="00CD02C2"/>
    <w:rsid w:val="00CD3A2B"/>
    <w:rsid w:val="00D14004"/>
    <w:rsid w:val="00D27940"/>
    <w:rsid w:val="00D40837"/>
    <w:rsid w:val="00D83973"/>
    <w:rsid w:val="00D90849"/>
    <w:rsid w:val="00D92C74"/>
    <w:rsid w:val="00DD6484"/>
    <w:rsid w:val="00E00E07"/>
    <w:rsid w:val="00E40B60"/>
    <w:rsid w:val="00EB6A26"/>
    <w:rsid w:val="00EC230D"/>
    <w:rsid w:val="00F06E16"/>
    <w:rsid w:val="00F21ED7"/>
    <w:rsid w:val="00F250E8"/>
    <w:rsid w:val="00F37A7F"/>
    <w:rsid w:val="00F71D12"/>
    <w:rsid w:val="00FA3057"/>
    <w:rsid w:val="00FA3C4C"/>
    <w:rsid w:val="00FA63C3"/>
    <w:rsid w:val="00FB00C9"/>
    <w:rsid w:val="00FE0D8C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E5380"/>
  <w15:chartTrackingRefBased/>
  <w15:docId w15:val="{36E96A1C-C905-4817-AC78-A1527D50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9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1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1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Аленушка</cp:lastModifiedBy>
  <cp:revision>5</cp:revision>
  <cp:lastPrinted>2022-03-23T08:15:00Z</cp:lastPrinted>
  <dcterms:created xsi:type="dcterms:W3CDTF">2022-03-22T13:38:00Z</dcterms:created>
  <dcterms:modified xsi:type="dcterms:W3CDTF">2022-03-23T10:53:00Z</dcterms:modified>
</cp:coreProperties>
</file>